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978F" w14:textId="616668A0" w:rsidR="0099178B" w:rsidRDefault="00000000">
      <w:pPr>
        <w:rPr>
          <w:rFonts w:ascii="Times New Roman" w:hAnsi="Times New Roman" w:cs="Times New Roman"/>
          <w:b/>
          <w:iCs/>
          <w:lang w:val="ro-RO"/>
        </w:rPr>
      </w:pPr>
      <w:r>
        <w:rPr>
          <w:rFonts w:ascii="Times New Roman" w:hAnsi="Times New Roman" w:cs="Times New Roman"/>
          <w:b/>
          <w:iCs/>
          <w:lang w:val="ro-RO"/>
        </w:rPr>
        <w:t>Nr.</w:t>
      </w:r>
      <w:r w:rsidR="00FB26A2">
        <w:rPr>
          <w:rFonts w:ascii="Times New Roman" w:hAnsi="Times New Roman" w:cs="Times New Roman"/>
          <w:b/>
          <w:iCs/>
          <w:lang w:val="ro-RO"/>
        </w:rPr>
        <w:t xml:space="preserve"> 1165</w:t>
      </w:r>
      <w:r>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53E01DEB" w14:textId="77777777" w:rsidR="0099178B" w:rsidRDefault="0099178B">
      <w:pPr>
        <w:rPr>
          <w:rFonts w:ascii="Times New Roman" w:hAnsi="Times New Roman" w:cs="Times New Roman"/>
          <w:b/>
          <w:i/>
          <w:lang w:val="ro-RO"/>
        </w:rPr>
      </w:pPr>
    </w:p>
    <w:p w14:paraId="57E89976" w14:textId="77777777" w:rsidR="0099178B"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11541C96" w14:textId="77777777" w:rsidR="0099178B"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62D95C5D" w14:textId="77777777" w:rsidR="0099178B"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47B94CA1" w14:textId="77777777" w:rsidR="0099178B"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ABD8518" w14:textId="77777777" w:rsidR="0099178B"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43A7C3EF" w14:textId="77777777" w:rsidR="0099178B"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161475FA" w14:textId="77777777" w:rsidR="0099178B" w:rsidRDefault="0099178B">
      <w:pPr>
        <w:ind w:firstLineChars="50" w:firstLine="120"/>
        <w:jc w:val="both"/>
        <w:rPr>
          <w:rFonts w:ascii="Times New Roman" w:hAnsi="Times New Roman" w:cs="Times New Roman"/>
          <w:b/>
          <w:iCs/>
          <w:lang w:val="ro-RO"/>
        </w:rPr>
      </w:pPr>
    </w:p>
    <w:p w14:paraId="29FEBC9B" w14:textId="77777777" w:rsidR="0099178B" w:rsidRDefault="0099178B">
      <w:pPr>
        <w:jc w:val="center"/>
        <w:rPr>
          <w:rFonts w:ascii="Times New Roman" w:hAnsi="Times New Roman" w:cs="Times New Roman"/>
          <w:b/>
          <w:i/>
          <w:lang w:val="ro-RO"/>
        </w:rPr>
      </w:pPr>
    </w:p>
    <w:p w14:paraId="2C965669" w14:textId="77777777" w:rsidR="0099178B" w:rsidRDefault="0099178B">
      <w:pPr>
        <w:jc w:val="center"/>
        <w:rPr>
          <w:rFonts w:ascii="Times New Roman" w:hAnsi="Times New Roman" w:cs="Times New Roman"/>
          <w:b/>
          <w:i/>
          <w:lang w:val="ro-RO"/>
        </w:rPr>
      </w:pPr>
    </w:p>
    <w:p w14:paraId="1E7DB44B" w14:textId="77777777" w:rsidR="0099178B" w:rsidRDefault="0099178B">
      <w:pPr>
        <w:jc w:val="center"/>
        <w:rPr>
          <w:rFonts w:ascii="Times New Roman" w:hAnsi="Times New Roman" w:cs="Times New Roman"/>
          <w:b/>
          <w:i/>
          <w:lang w:val="ro-RO"/>
        </w:rPr>
      </w:pPr>
    </w:p>
    <w:p w14:paraId="577A52EC" w14:textId="77777777" w:rsidR="0099178B" w:rsidRDefault="0099178B">
      <w:pPr>
        <w:jc w:val="center"/>
        <w:rPr>
          <w:rFonts w:ascii="Times New Roman" w:hAnsi="Times New Roman" w:cs="Times New Roman"/>
          <w:b/>
          <w:i/>
          <w:lang w:val="ro-RO"/>
        </w:rPr>
      </w:pPr>
    </w:p>
    <w:p w14:paraId="0ACC11FC" w14:textId="77777777" w:rsidR="0099178B"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1DAB9C0" w14:textId="77777777" w:rsidR="0099178B"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4F14E659" w14:textId="77777777" w:rsidR="0099178B"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CENEI</w:t>
      </w:r>
    </w:p>
    <w:p w14:paraId="6FD5B7E0" w14:textId="77777777" w:rsidR="0099178B" w:rsidRDefault="0099178B">
      <w:pPr>
        <w:jc w:val="both"/>
        <w:rPr>
          <w:rFonts w:ascii="Times New Roman" w:hAnsi="Times New Roman" w:cs="Times New Roman"/>
          <w:b/>
          <w:i/>
          <w:lang w:val="ro-RO"/>
        </w:rPr>
      </w:pPr>
    </w:p>
    <w:p w14:paraId="74FBFA84" w14:textId="77777777" w:rsidR="0099178B"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01C69AC2" w14:textId="77777777" w:rsidR="0099178B"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3B2BC13E" w14:textId="77777777" w:rsidR="0099178B"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18A14D48" w14:textId="77777777" w:rsidR="0099178B"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7F1E80E5" w14:textId="77777777" w:rsidR="0099178B"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5043C4CE" w14:textId="77777777" w:rsidR="0099178B" w:rsidRDefault="00000000">
      <w:pPr>
        <w:pStyle w:val="NormalWeb"/>
        <w:rPr>
          <w:lang w:val="it-IT"/>
        </w:rPr>
      </w:pPr>
      <w:r>
        <w:rPr>
          <w:lang w:val="it-IT"/>
        </w:rPr>
        <w:t xml:space="preserve">Cerinţele din caietul de sarcini vor fi considerate ca fiind minimale. </w:t>
      </w:r>
    </w:p>
    <w:p w14:paraId="52E1F72A" w14:textId="77777777" w:rsidR="0099178B" w:rsidRDefault="0099178B">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41D3E86A" w14:textId="77777777" w:rsidR="0099178B"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79880265" w14:textId="77777777" w:rsidR="0099178B"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71D0DF5D" w14:textId="77777777" w:rsidR="0099178B"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7515EA98" w14:textId="77777777" w:rsidR="0099178B"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64D5B424" w14:textId="77777777" w:rsidR="0099178B"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CENEI</w:t>
      </w:r>
    </w:p>
    <w:tbl>
      <w:tblPr>
        <w:tblW w:w="10913" w:type="dxa"/>
        <w:tblInd w:w="-160" w:type="dxa"/>
        <w:tblLayout w:type="fixed"/>
        <w:tblLook w:val="04A0" w:firstRow="1" w:lastRow="0" w:firstColumn="1" w:lastColumn="0" w:noHBand="0" w:noVBand="1"/>
      </w:tblPr>
      <w:tblGrid>
        <w:gridCol w:w="10913"/>
      </w:tblGrid>
      <w:tr w:rsidR="0099178B" w14:paraId="0C6F60CB"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84"/>
              <w:gridCol w:w="1459"/>
            </w:tblGrid>
            <w:tr w:rsidR="0099178B" w14:paraId="2937C244"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CAAB5"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DD597"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7FB2A"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B5705"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62FB6"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12B3D"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49FFF"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AD580"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D5D80" w14:textId="77777777" w:rsidR="0099178B"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8D4B6" w14:textId="77777777" w:rsidR="0099178B"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52274" w14:textId="77777777" w:rsidR="0099178B"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99178B" w14:paraId="7FBFC7DD"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46393" w14:textId="77777777" w:rsidR="0099178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Bobda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0CD313"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0A3D1E"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D79119"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646D2"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1865</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37BEDC"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A1A5DC"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4BBA5"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85</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7F7C44"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87</w:t>
                  </w:r>
                </w:p>
              </w:tc>
              <w:tc>
                <w:tcPr>
                  <w:tcW w:w="1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CEEF94" w14:textId="77777777" w:rsidR="0099178B" w:rsidRDefault="0099178B">
                  <w:pPr>
                    <w:jc w:val="right"/>
                    <w:textAlignment w:val="center"/>
                    <w:rPr>
                      <w:rFonts w:ascii="Times New Roman" w:hAnsi="Times New Roman" w:cs="Times New Roman"/>
                      <w:color w:val="000000"/>
                    </w:rPr>
                  </w:pPr>
                </w:p>
              </w:tc>
              <w:tc>
                <w:tcPr>
                  <w:tcW w:w="1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9E76A"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406.85</w:t>
                  </w:r>
                </w:p>
              </w:tc>
            </w:tr>
            <w:tr w:rsidR="0099178B" w14:paraId="288BB592"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635AF3" w14:textId="77777777" w:rsidR="0099178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Cenei</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A50B3F"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104</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D4A2D"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109</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37578"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28</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BE3D41"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1028</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40DD73"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7C61E9"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51F61"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1B044"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57</w:t>
                  </w:r>
                </w:p>
              </w:tc>
              <w:tc>
                <w:tcPr>
                  <w:tcW w:w="1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40D5A" w14:textId="77777777" w:rsidR="0099178B" w:rsidRDefault="0099178B">
                  <w:pPr>
                    <w:jc w:val="right"/>
                    <w:textAlignment w:val="center"/>
                    <w:rPr>
                      <w:rFonts w:ascii="Times New Roman" w:hAnsi="Times New Roman" w:cs="Times New Roman"/>
                      <w:color w:val="000000"/>
                    </w:rPr>
                  </w:pPr>
                </w:p>
              </w:tc>
              <w:tc>
                <w:tcPr>
                  <w:tcW w:w="1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0F7B5" w14:textId="77777777" w:rsidR="0099178B"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477.6</w:t>
                  </w:r>
                  <w:r>
                    <w:rPr>
                      <w:rFonts w:ascii="Trebuchet MS" w:eastAsia="SimSun" w:hAnsi="Trebuchet MS" w:cs="Trebuchet MS"/>
                      <w:color w:val="000000"/>
                      <w:lang w:val="ro-RO" w:eastAsia="zh-CN" w:bidi="ar"/>
                    </w:rPr>
                    <w:t>0</w:t>
                  </w:r>
                </w:p>
              </w:tc>
            </w:tr>
            <w:tr w:rsidR="0099178B" w14:paraId="18FBDF9E"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15B36" w14:textId="77777777" w:rsidR="0099178B"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Checea</w:t>
                  </w:r>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4F0CC"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38</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269534"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36D696"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32B83"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2062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38ED19"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ECADE0"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321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74364"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229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12513" w14:textId="77777777" w:rsidR="0099178B"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56</w:t>
                  </w:r>
                </w:p>
              </w:tc>
              <w:tc>
                <w:tcPr>
                  <w:tcW w:w="1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382A42" w14:textId="77777777" w:rsidR="0099178B" w:rsidRDefault="0099178B">
                  <w:pPr>
                    <w:jc w:val="right"/>
                    <w:textAlignment w:val="center"/>
                    <w:rPr>
                      <w:rFonts w:ascii="Times New Roman" w:hAnsi="Times New Roman" w:cs="Times New Roman"/>
                      <w:color w:val="000000"/>
                    </w:rPr>
                  </w:pPr>
                </w:p>
              </w:tc>
              <w:tc>
                <w:tcPr>
                  <w:tcW w:w="14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A1671"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608.05</w:t>
                  </w:r>
                </w:p>
              </w:tc>
            </w:tr>
            <w:tr w:rsidR="0099178B" w14:paraId="4BBF9E11"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BE7FD3" w14:textId="77777777" w:rsidR="0099178B" w:rsidRDefault="0099178B">
                  <w:pPr>
                    <w:rPr>
                      <w:rFonts w:ascii="Trebuchet MS" w:hAnsi="Trebuchet MS" w:cs="Trebuchet MS"/>
                      <w:color w:val="000000"/>
                      <w:lang w:val="ro-RO"/>
                    </w:rPr>
                  </w:pP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3A89CF"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166</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C5A0F7"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131</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BD0A9C"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37</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4CC535"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4955</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36677B"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51</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2CC2BB"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566</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377319"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464</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4766E4" w14:textId="77777777" w:rsidR="0099178B"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200</w:t>
                  </w:r>
                </w:p>
              </w:tc>
              <w:tc>
                <w:tcPr>
                  <w:tcW w:w="108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430661" w14:textId="77777777" w:rsidR="0099178B" w:rsidRDefault="00000000">
                  <w:pPr>
                    <w:tabs>
                      <w:tab w:val="left" w:pos="632"/>
                    </w:tabs>
                    <w:autoSpaceDE w:val="0"/>
                    <w:autoSpaceDN w:val="0"/>
                    <w:adjustRightInd w:val="0"/>
                    <w:jc w:val="right"/>
                    <w:rPr>
                      <w:rFonts w:ascii="Times New Roman" w:hAnsi="Times New Roman" w:cs="Times New Roman"/>
                      <w:lang w:val="ro-RO"/>
                    </w:rPr>
                  </w:pPr>
                  <w:r>
                    <w:rPr>
                      <w:rFonts w:ascii="Times New Roman" w:hAnsi="Times New Roman" w:cs="Times New Roman"/>
                      <w:b/>
                      <w:bCs/>
                      <w:lang w:val="ro-RO"/>
                    </w:rPr>
                    <w:t>0</w:t>
                  </w:r>
                </w:p>
              </w:tc>
              <w:tc>
                <w:tcPr>
                  <w:tcW w:w="145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589100" w14:textId="77777777" w:rsidR="0099178B"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1492.5</w:t>
                  </w:r>
                  <w:r>
                    <w:rPr>
                      <w:rFonts w:ascii="Trebuchet MS" w:eastAsia="SimSun" w:hAnsi="Trebuchet MS" w:cs="Trebuchet MS"/>
                      <w:b/>
                      <w:bCs/>
                      <w:color w:val="000000"/>
                      <w:lang w:val="ro-RO" w:eastAsia="zh-CN" w:bidi="ar"/>
                    </w:rPr>
                    <w:t>0</w:t>
                  </w:r>
                </w:p>
              </w:tc>
            </w:tr>
          </w:tbl>
          <w:p w14:paraId="111FCFB1" w14:textId="77777777" w:rsidR="0099178B" w:rsidRDefault="0099178B">
            <w:pPr>
              <w:tabs>
                <w:tab w:val="left" w:pos="632"/>
              </w:tabs>
              <w:autoSpaceDE w:val="0"/>
              <w:autoSpaceDN w:val="0"/>
              <w:adjustRightInd w:val="0"/>
              <w:jc w:val="both"/>
              <w:rPr>
                <w:rFonts w:ascii="Times New Roman" w:hAnsi="Times New Roman" w:cs="Times New Roman"/>
                <w:lang w:val="it-IT"/>
              </w:rPr>
            </w:pPr>
          </w:p>
        </w:tc>
      </w:tr>
    </w:tbl>
    <w:p w14:paraId="27E0F4A9" w14:textId="77777777" w:rsidR="0099178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7C16B19C" w14:textId="77777777" w:rsidR="0099178B"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1492.50</w:t>
      </w:r>
    </w:p>
    <w:p w14:paraId="0DA8B30C" w14:textId="77777777" w:rsidR="0099178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BE99320" w14:textId="77777777" w:rsidR="0099178B"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6ABDFC34" w14:textId="77777777" w:rsidR="0099178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15813EF8" w14:textId="77777777" w:rsidR="0099178B"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1A596F09" w14:textId="77777777" w:rsidR="0099178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740575EC" w14:textId="77777777" w:rsidR="0099178B"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1089CDC8"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11A82CA1"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7BC4CE16"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48232BA3"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084DD99F"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2DA24E3A"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69FDA04"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7D7BA836"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0BF11AE1"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3BA0D592"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242E25D8"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196EA736"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451190FE"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4DF439F6"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2D607C78"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6993C2DC"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64A765C2"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4F7BCA4"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2F0C880A"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0ECBC4C6"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3A488AF0" w14:textId="77777777" w:rsidR="0099178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0C06FD12" w14:textId="77777777" w:rsidR="0099178B"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032753E4"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16C9F5B9"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5CE46DE9"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42595ADC"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78FF943E"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FE7050E"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5CB9F813"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656ED2D5"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79B1EBA"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4F6AE3F"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46877736" w14:textId="77777777" w:rsidR="0099178B" w:rsidRDefault="0099178B">
      <w:pPr>
        <w:tabs>
          <w:tab w:val="left" w:pos="426"/>
        </w:tabs>
        <w:ind w:firstLine="142"/>
        <w:jc w:val="both"/>
        <w:rPr>
          <w:rFonts w:ascii="Times New Roman" w:hAnsi="Times New Roman" w:cs="Times New Roman"/>
          <w:iCs/>
          <w:shd w:val="clear" w:color="auto" w:fill="FFFFFF"/>
          <w:lang w:val="it-IT"/>
        </w:rPr>
      </w:pPr>
    </w:p>
    <w:p w14:paraId="55F521AA"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381968CD" w14:textId="77777777" w:rsidR="0099178B" w:rsidRDefault="0099178B">
      <w:pPr>
        <w:tabs>
          <w:tab w:val="left" w:pos="426"/>
        </w:tabs>
        <w:ind w:firstLine="142"/>
        <w:jc w:val="both"/>
        <w:rPr>
          <w:rFonts w:ascii="Times New Roman" w:hAnsi="Times New Roman" w:cs="Times New Roman"/>
          <w:iCs/>
          <w:shd w:val="clear" w:color="auto" w:fill="FFFFFF"/>
          <w:lang w:val="it-IT"/>
        </w:rPr>
      </w:pPr>
    </w:p>
    <w:p w14:paraId="41D6457B"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543464B0"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79078814"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30FC66CB"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5E005994"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E7968D1"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22B702E7"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 xml:space="preserve">corecţia eventualelor erori sau neconformităţi semnalate în S.N.I.I.A., în urma nerespectării termenelor de înregistrare sau a greşelilor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61F71DC0" w14:textId="77777777" w:rsidR="0099178B"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CENEI</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603D33AD" w14:textId="77777777" w:rsidR="0099178B" w:rsidRDefault="0099178B">
      <w:pPr>
        <w:autoSpaceDE w:val="0"/>
        <w:autoSpaceDN w:val="0"/>
        <w:adjustRightInd w:val="0"/>
        <w:jc w:val="both"/>
        <w:rPr>
          <w:rFonts w:ascii="Times New Roman" w:hAnsi="Times New Roman" w:cs="Times New Roman"/>
          <w:iCs/>
          <w:shd w:val="clear" w:color="auto" w:fill="FFFFFF"/>
          <w:lang w:val="ro-RO"/>
        </w:rPr>
      </w:pPr>
    </w:p>
    <w:p w14:paraId="26F46764"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092F1E41"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6FA85C8E"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28F3B597"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288A1B07"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553BA5B9"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6C517D4D"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0D40DDAD"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0C84DC24" w14:textId="77777777" w:rsidR="0099178B"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5FFDFD95" w14:textId="77777777" w:rsidR="0099178B"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2DF63949" w14:textId="77777777" w:rsidR="0099178B"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CENEI</w:t>
      </w:r>
    </w:p>
    <w:p w14:paraId="5A007E88" w14:textId="77777777" w:rsidR="0099178B"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60031F84" w14:textId="77777777" w:rsidR="0099178B" w:rsidRDefault="0099178B">
      <w:pPr>
        <w:tabs>
          <w:tab w:val="left" w:pos="426"/>
        </w:tabs>
        <w:ind w:firstLine="142"/>
        <w:jc w:val="both"/>
        <w:rPr>
          <w:rFonts w:ascii="Times New Roman" w:hAnsi="Times New Roman" w:cs="Times New Roman"/>
          <w:iCs/>
          <w:shd w:val="clear" w:color="auto" w:fill="FFFFFF"/>
          <w:lang w:val="it-IT"/>
        </w:rPr>
      </w:pPr>
    </w:p>
    <w:p w14:paraId="72DCEB4F" w14:textId="77777777" w:rsidR="0099178B"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203C262B" w14:textId="77777777" w:rsidR="0099178B" w:rsidRDefault="0099178B">
      <w:pPr>
        <w:pStyle w:val="BodyText21"/>
        <w:tabs>
          <w:tab w:val="clear" w:pos="567"/>
        </w:tabs>
        <w:rPr>
          <w:iCs/>
          <w:szCs w:val="24"/>
          <w:u w:val="single"/>
        </w:rPr>
      </w:pPr>
    </w:p>
    <w:p w14:paraId="3E910BD3" w14:textId="77777777" w:rsidR="0099178B"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5D7F6D13"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7C88606B"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16E7E601"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596F7506"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23E95E05"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4AC89C70"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0D265E7D"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fişa pentru diagnosticul tuberculozei la bovine;</w:t>
      </w:r>
    </w:p>
    <w:p w14:paraId="1403A72C"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B30FA94"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5109F76D"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0665ED96"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F5856EE"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4B0BAE38"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1A27784E" w14:textId="77777777" w:rsidR="0099178B"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773F19A1"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AC738C3"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57D973AB"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4C37575D"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021F6860"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09F3D956"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6AE55D08"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7C2EF3DB"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304E0222"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3BB4A9A5"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1CDCE9DF"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6204DC10"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6F7B39A9"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655FFF27"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2ECC77A0"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751603A6"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6896DEEE"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7EF33264"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52E10FAD"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1F2348AD"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27A7CCBF" w14:textId="77777777" w:rsidR="0099178B"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6B668231" w14:textId="77777777" w:rsidR="0099178B"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evidenţele prevăzute la pct 3.2.1, precum şi documente privind decontarea şi/sau alte documente rezultate din aplicarea normelor </w:t>
      </w:r>
      <w:r>
        <w:rPr>
          <w:rFonts w:ascii="Times New Roman" w:hAnsi="Times New Roman"/>
          <w:iCs/>
          <w:sz w:val="24"/>
          <w:lang w:val="pt-BR"/>
        </w:rPr>
        <w:lastRenderedPageBreak/>
        <w:t>sanitar -veterinare sau instrucţiunile concedentului, conform prevederilor legale în vigoare, şi să le pună la dispoziţia acestuia şi a altor organe de control abilitate prin lege, ori de câte ori acestea le solicită.</w:t>
      </w:r>
    </w:p>
    <w:p w14:paraId="569D8497" w14:textId="77777777" w:rsidR="0099178B" w:rsidRDefault="0099178B">
      <w:pPr>
        <w:jc w:val="both"/>
        <w:rPr>
          <w:rFonts w:ascii="Times New Roman" w:hAnsi="Times New Roman" w:cs="Times New Roman"/>
          <w:b/>
          <w:shd w:val="clear" w:color="auto" w:fill="FFFFFF"/>
          <w:lang w:val="pt-BR"/>
        </w:rPr>
      </w:pPr>
    </w:p>
    <w:p w14:paraId="73F4792E" w14:textId="77777777" w:rsidR="0099178B"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04D9E23C" w14:textId="77777777" w:rsidR="0099178B"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35C8C97A" w14:textId="77777777" w:rsidR="0099178B"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72E61134" w14:textId="77777777" w:rsidR="0099178B" w:rsidRDefault="0099178B">
      <w:pPr>
        <w:pStyle w:val="NormalWeb"/>
        <w:jc w:val="both"/>
        <w:rPr>
          <w:lang w:val="pt-BR"/>
        </w:rPr>
      </w:pPr>
    </w:p>
    <w:p w14:paraId="7F2EE775" w14:textId="77777777" w:rsidR="0099178B"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45725F2D" w14:textId="77777777" w:rsidR="0099178B" w:rsidRDefault="0099178B">
      <w:pPr>
        <w:pStyle w:val="NormalWeb"/>
        <w:jc w:val="both"/>
        <w:rPr>
          <w:bCs/>
          <w:lang w:val="en-GB"/>
        </w:rPr>
      </w:pPr>
    </w:p>
    <w:p w14:paraId="4FBA1BEF" w14:textId="77777777" w:rsidR="0099178B" w:rsidRDefault="00000000">
      <w:pPr>
        <w:pStyle w:val="NormalWeb"/>
        <w:jc w:val="both"/>
        <w:rPr>
          <w:lang w:val="en-GB"/>
        </w:rPr>
      </w:pPr>
      <w:r>
        <w:rPr>
          <w:lang w:val="en-GB"/>
        </w:rPr>
        <w:t xml:space="preserve">În urma realizării serviciilor/activităţilor contractate sunt aşteptate următoarele rezultate: </w:t>
      </w:r>
    </w:p>
    <w:p w14:paraId="31CE90D1" w14:textId="77777777" w:rsidR="0099178B"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5C967877" w14:textId="77777777" w:rsidR="0099178B"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13986591" w14:textId="77777777" w:rsidR="0099178B"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587D3A93" w14:textId="77777777" w:rsidR="0099178B"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573CFD81" w14:textId="77777777" w:rsidR="0099178B" w:rsidRDefault="0099178B">
      <w:pPr>
        <w:jc w:val="both"/>
        <w:rPr>
          <w:rFonts w:ascii="Times New Roman" w:hAnsi="Times New Roman" w:cs="Times New Roman"/>
          <w:b/>
          <w:shd w:val="clear" w:color="auto" w:fill="FFFFFF"/>
          <w:lang w:val="en-GB"/>
        </w:rPr>
      </w:pPr>
      <w:bookmarkStart w:id="5" w:name="_Toc485643562"/>
    </w:p>
    <w:p w14:paraId="59D6317A" w14:textId="77777777" w:rsidR="0099178B" w:rsidRDefault="00000000">
      <w:pPr>
        <w:jc w:val="both"/>
        <w:rPr>
          <w:rFonts w:ascii="Times New Roman" w:hAnsi="Times New Roman" w:cs="Times New Roman"/>
          <w:lang w:val="en-GB"/>
        </w:rPr>
      </w:pPr>
      <w:r>
        <w:rPr>
          <w:rFonts w:ascii="Times New Roman" w:hAnsi="Times New Roman" w:cs="Times New Roman"/>
          <w:lang w:val="en-GB"/>
        </w:rPr>
        <w:lastRenderedPageBreak/>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0934F994" w14:textId="77777777" w:rsidR="0099178B"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50575797" w14:textId="77777777" w:rsidR="0099178B"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41C817DE" w14:textId="77777777" w:rsidR="0099178B"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34487B96" w14:textId="77777777" w:rsidR="0099178B"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5BB9FE76" w14:textId="77777777" w:rsidR="0099178B" w:rsidRDefault="0099178B">
      <w:pPr>
        <w:jc w:val="both"/>
        <w:rPr>
          <w:rFonts w:ascii="Times New Roman" w:hAnsi="Times New Roman" w:cs="Times New Roman"/>
          <w:b/>
          <w:lang w:val="pt-BR"/>
        </w:rPr>
      </w:pPr>
    </w:p>
    <w:p w14:paraId="0963CDF6" w14:textId="77777777" w:rsidR="0099178B"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54E108B8" w14:textId="77777777" w:rsidR="0099178B"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8185714" w14:textId="77777777" w:rsidR="0099178B"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38D18B1C" w14:textId="77777777" w:rsidR="0099178B"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59D279C7" w14:textId="77777777" w:rsidR="0099178B"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7A96A181" w14:textId="77777777" w:rsidR="0099178B"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7FBEC660" w14:textId="77777777" w:rsidR="0099178B"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54CD3C19" w14:textId="77777777" w:rsidR="0099178B"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60876239" w14:textId="77777777" w:rsidR="0099178B"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44D00810" w14:textId="77777777" w:rsidR="0099178B"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7BD2221A" w14:textId="77777777" w:rsidR="0099178B"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47734CE9" w14:textId="77777777" w:rsidR="0099178B"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w:t>
      </w:r>
      <w:r>
        <w:rPr>
          <w:bCs/>
          <w:sz w:val="24"/>
          <w:szCs w:val="24"/>
          <w:lang w:val="ro-RO"/>
        </w:rPr>
        <w:lastRenderedPageBreak/>
        <w:t>acordul părţilor, prin act adiţional la contractul de concesiune, încheiat cu concedentul, fără modificarea timpului total de lucru asumat şi cu respectarea prevederilor legale incidente;</w:t>
      </w:r>
    </w:p>
    <w:p w14:paraId="2D5A5E16" w14:textId="77777777" w:rsidR="0099178B"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7ED84ADB" w14:textId="77777777" w:rsidR="0099178B"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4ABC9DBB" w14:textId="77777777" w:rsidR="0099178B"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40FBF79C" w14:textId="77777777" w:rsidR="0099178B"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1D56EBFF" w14:textId="77777777" w:rsidR="0099178B"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2AA864B0" w14:textId="77777777" w:rsidR="0099178B"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192B7F9E" w14:textId="77777777" w:rsidR="0099178B"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34CB9569" w14:textId="77777777" w:rsidR="0099178B"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012F9BCA" w14:textId="77777777" w:rsidR="0099178B"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1A78422B" w14:textId="77777777" w:rsidR="0099178B"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128F1E6D" w14:textId="77777777" w:rsidR="0099178B"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178F006C" w14:textId="77777777" w:rsidR="0099178B"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640FEFA2" w14:textId="77777777" w:rsidR="0099178B"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52690B7B" w14:textId="77777777" w:rsidR="0099178B" w:rsidRDefault="00000000">
      <w:pPr>
        <w:pStyle w:val="Listparagraf1"/>
        <w:tabs>
          <w:tab w:val="left" w:pos="7905"/>
        </w:tabs>
        <w:ind w:left="0"/>
        <w:rPr>
          <w:bCs/>
          <w:sz w:val="24"/>
          <w:szCs w:val="24"/>
          <w:lang w:val="ro-RO"/>
        </w:rPr>
      </w:pPr>
      <w:r>
        <w:rPr>
          <w:bCs/>
          <w:sz w:val="24"/>
          <w:szCs w:val="24"/>
          <w:lang w:val="ro-RO"/>
        </w:rPr>
        <w:lastRenderedPageBreak/>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22EA45F4" w14:textId="77777777" w:rsidR="0099178B"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108A5412" w14:textId="77777777" w:rsidR="0099178B"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25C7F362" w14:textId="77777777" w:rsidR="0099178B"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02D0BCF7" w14:textId="77777777" w:rsidR="0099178B"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1CEDF25A" w14:textId="77777777" w:rsidR="0099178B"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6F771706" w14:textId="77777777" w:rsidR="0099178B"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46BB3817" w14:textId="77777777" w:rsidR="0099178B"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1763AE63" w14:textId="77777777" w:rsidR="0099178B"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6625D23F" w14:textId="77777777" w:rsidR="0099178B"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53FFA343" w14:textId="77777777" w:rsidR="0099178B"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11271C28" w14:textId="77777777" w:rsidR="0099178B"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246FE3B4" w14:textId="77777777" w:rsidR="0099178B"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737F3A91" w14:textId="77777777" w:rsidR="0099178B"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72F6C622" w14:textId="77777777" w:rsidR="0099178B"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001BF121" w14:textId="77777777" w:rsidR="0099178B"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4AFE2C52" w14:textId="77777777" w:rsidR="0099178B"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13F71B83" w14:textId="77777777" w:rsidR="0099178B"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09E72AAA" w14:textId="77777777" w:rsidR="0099178B"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045C6679" w14:textId="77777777" w:rsidR="0099178B"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67D3D199" w14:textId="77777777" w:rsidR="0099178B"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441CC9C7" w14:textId="77777777" w:rsidR="0099178B"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1F75A00D" w14:textId="77777777" w:rsidR="0099178B"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7E89D482" w14:textId="77777777" w:rsidR="0099178B"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08AA6B80" w14:textId="77777777" w:rsidR="0099178B"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0CEAD31D" w14:textId="77777777" w:rsidR="0099178B"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27B1A932" w14:textId="77777777" w:rsidR="0099178B"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65B4BCB4" w14:textId="77777777" w:rsidR="0099178B"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61B8218D" w14:textId="77777777" w:rsidR="0099178B"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6FEC0818" w14:textId="77777777" w:rsidR="0099178B"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4CFF73CF" w14:textId="77777777" w:rsidR="0099178B"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7F0AA609" w14:textId="77777777" w:rsidR="0099178B"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56909F4E" w14:textId="77777777" w:rsidR="0099178B" w:rsidRDefault="0099178B">
      <w:pPr>
        <w:jc w:val="both"/>
        <w:rPr>
          <w:rFonts w:ascii="Times New Roman" w:hAnsi="Times New Roman" w:cs="Times New Roman"/>
          <w:lang w:val="ro-RO"/>
        </w:rPr>
      </w:pPr>
    </w:p>
    <w:p w14:paraId="053C4CE1"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755E0989" w14:textId="77777777" w:rsidR="0099178B" w:rsidRDefault="0099178B">
      <w:pPr>
        <w:jc w:val="both"/>
        <w:rPr>
          <w:rFonts w:ascii="Times New Roman" w:hAnsi="Times New Roman" w:cs="Times New Roman"/>
          <w:b/>
          <w:lang w:val="ro-RO"/>
        </w:rPr>
      </w:pPr>
    </w:p>
    <w:p w14:paraId="33A0B6A5" w14:textId="77777777" w:rsidR="0099178B"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378BA4BE" w14:textId="77777777" w:rsidR="0099178B"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033BEDD6" w14:textId="77777777" w:rsidR="0099178B"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2D1FD1EE" w14:textId="77777777" w:rsidR="0099178B"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38C5713A" w14:textId="77777777" w:rsidR="0099178B"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09959FC8" w14:textId="77777777" w:rsidR="0099178B"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4C1F69BD" w14:textId="77777777" w:rsidR="0099178B" w:rsidRDefault="0099178B">
      <w:pPr>
        <w:jc w:val="both"/>
        <w:rPr>
          <w:rFonts w:ascii="Times New Roman" w:hAnsi="Times New Roman" w:cs="Times New Roman"/>
          <w:bCs/>
          <w:lang w:val="ro-RO"/>
        </w:rPr>
      </w:pPr>
    </w:p>
    <w:p w14:paraId="6C284655" w14:textId="77777777" w:rsidR="0099178B"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601F2071"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252C68BE"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33BB04C2"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28B2681C"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5F50C7A5"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3907FE1A"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02ABFA46"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1AAD0634"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7AD3CA43"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2A036739"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5F9BCB59"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76D506C5"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6571B3EB"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56101E0E" w14:textId="77777777" w:rsidR="0099178B"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435DD734" w14:textId="77777777" w:rsidR="0099178B" w:rsidRDefault="0099178B">
      <w:pPr>
        <w:ind w:firstLine="284"/>
        <w:jc w:val="both"/>
        <w:rPr>
          <w:rFonts w:ascii="Times New Roman" w:hAnsi="Times New Roman" w:cs="Times New Roman"/>
          <w:bCs/>
          <w:lang w:val="it-IT"/>
        </w:rPr>
      </w:pPr>
    </w:p>
    <w:p w14:paraId="0215B0C0" w14:textId="77777777" w:rsidR="0099178B"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152A5479" w14:textId="77777777" w:rsidR="0099178B"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3F76B92" w14:textId="77777777" w:rsidR="0099178B" w:rsidRDefault="0099178B">
      <w:pPr>
        <w:ind w:firstLine="284"/>
        <w:jc w:val="both"/>
        <w:rPr>
          <w:rFonts w:ascii="Times New Roman" w:hAnsi="Times New Roman" w:cs="Times New Roman"/>
          <w:bCs/>
          <w:lang w:val="it-IT"/>
        </w:rPr>
      </w:pPr>
    </w:p>
    <w:p w14:paraId="15E680B4" w14:textId="77777777" w:rsidR="0099178B"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46E449DD" w14:textId="77777777" w:rsidR="0099178B"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3EF28046" w14:textId="77777777" w:rsidR="0099178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782FC0DD" w14:textId="77777777" w:rsidR="0099178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5B06CA68" w14:textId="77777777" w:rsidR="0099178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2E8FD5D1" w14:textId="77777777" w:rsidR="0099178B"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5F0A8B31" w14:textId="77777777" w:rsidR="0099178B" w:rsidRDefault="0099178B">
      <w:pPr>
        <w:jc w:val="both"/>
        <w:rPr>
          <w:rFonts w:ascii="Times New Roman" w:hAnsi="Times New Roman" w:cs="Times New Roman"/>
          <w:iCs/>
        </w:rPr>
      </w:pPr>
    </w:p>
    <w:p w14:paraId="328AAF98" w14:textId="77777777" w:rsidR="0099178B"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0D7F1710" w14:textId="77777777" w:rsidR="0099178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5FA4872B" w14:textId="77777777" w:rsidR="0099178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45E26BF7" w14:textId="77777777" w:rsidR="0099178B"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1A54B96D" w14:textId="77777777" w:rsidR="0099178B" w:rsidRDefault="0099178B">
      <w:pPr>
        <w:jc w:val="both"/>
        <w:rPr>
          <w:rFonts w:ascii="Times New Roman" w:hAnsi="Times New Roman" w:cs="Times New Roman"/>
          <w:iCs/>
          <w:strike/>
        </w:rPr>
      </w:pPr>
    </w:p>
    <w:p w14:paraId="3F5A4425" w14:textId="77777777" w:rsidR="0099178B"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04F5061A" w14:textId="77777777" w:rsidR="0099178B"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9</w:t>
      </w:r>
      <w:r>
        <w:rPr>
          <w:rFonts w:ascii="Times New Roman" w:eastAsia="CIDFont+F3" w:hAnsi="Times New Roman" w:cs="Times New Roman"/>
          <w:b/>
          <w:bCs/>
          <w:color w:val="0000FF"/>
        </w:rPr>
        <w:t xml:space="preserve"> - </w:t>
      </w:r>
      <w:r>
        <w:rPr>
          <w:rFonts w:ascii="Times New Roman" w:hAnsi="Times New Roman" w:cs="Times New Roman"/>
          <w:b/>
          <w:bCs/>
          <w:lang w:eastAsia="ro-RO"/>
        </w:rPr>
        <w:t>CENEI</w:t>
      </w:r>
    </w:p>
    <w:p w14:paraId="46F7D1EF" w14:textId="77777777" w:rsidR="0099178B"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eastAsia="ro-RO"/>
        </w:rPr>
        <w:t>CENEI</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CENEI</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 xml:space="preserve">Cenei, Bobda </w:t>
      </w:r>
      <w:r>
        <w:rPr>
          <w:rFonts w:ascii="Times New Roman" w:eastAsia="CIDFont+F3" w:hAnsi="Times New Roman"/>
          <w:lang w:val="ro-RO"/>
        </w:rPr>
        <w:t>și</w:t>
      </w:r>
      <w:r>
        <w:rPr>
          <w:rFonts w:ascii="Times New Roman" w:eastAsia="CIDFont+F3" w:hAnsi="Times New Roman"/>
          <w:b/>
          <w:bCs/>
          <w:lang w:val="ro-RO"/>
        </w:rPr>
        <w:t xml:space="preserve"> </w:t>
      </w:r>
      <w:r>
        <w:rPr>
          <w:rFonts w:ascii="Times New Roman" w:eastAsia="CIDFont+F4" w:hAnsi="Times New Roman" w:cs="Times New Roman"/>
        </w:rPr>
        <w:t xml:space="preserve">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eastAsia="CIDFont+F4" w:hAnsi="Times New Roman" w:cs="Times New Roman"/>
          <w:b/>
          <w:bCs/>
          <w:lang w:val="ro-RO"/>
        </w:rPr>
        <w:t>CHECEA</w:t>
      </w:r>
      <w:r>
        <w:rPr>
          <w:rFonts w:ascii="Times New Roman" w:eastAsia="CIDFont+F3" w:hAnsi="Times New Roman"/>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Checea</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color w:val="0000FF"/>
        </w:rPr>
        <w:t xml:space="preserve"> </w:t>
      </w:r>
      <w:r>
        <w:rPr>
          <w:rFonts w:ascii="Times New Roman" w:hAnsi="Times New Roman" w:cs="Times New Roman"/>
          <w:b/>
          <w:bCs/>
          <w:lang w:eastAsia="ro-RO"/>
        </w:rPr>
        <w:t>CENEI</w:t>
      </w:r>
      <w:r>
        <w:rPr>
          <w:rFonts w:ascii="Times New Roman" w:eastAsia="CIDFont+F4" w:hAnsi="Times New Roman" w:cs="Times New Roman"/>
        </w:rPr>
        <w:t>,</w:t>
      </w:r>
      <w:r>
        <w:rPr>
          <w:rFonts w:ascii="Times New Roman" w:eastAsia="CIDFont+F4" w:hAnsi="Times New Roman" w:cs="Times New Roman"/>
          <w:lang w:val="ro-RO"/>
        </w:rPr>
        <w:t xml:space="preserve"> și U.A.T. </w:t>
      </w:r>
      <w:r>
        <w:rPr>
          <w:rFonts w:ascii="Times New Roman" w:eastAsia="CIDFont+F4" w:hAnsi="Times New Roman" w:cs="Times New Roman"/>
          <w:b/>
          <w:bCs/>
          <w:lang w:val="ro-RO"/>
        </w:rPr>
        <w:t>CHECEA</w:t>
      </w:r>
      <w:r>
        <w:rPr>
          <w:rFonts w:ascii="Times New Roman" w:eastAsia="CIDFont+F4" w:hAnsi="Times New Roman" w:cs="Times New Roman"/>
          <w:lang w:val="ro-RO"/>
        </w:rPr>
        <w:t xml:space="preserve"> </w:t>
      </w:r>
      <w:r>
        <w:rPr>
          <w:rFonts w:ascii="Times New Roman" w:eastAsia="CIDFont+F4" w:hAnsi="Times New Roman" w:cs="Times New Roman"/>
        </w:rPr>
        <w:t>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2C3DAA66" w14:textId="77777777" w:rsidR="0099178B" w:rsidRDefault="0099178B">
      <w:pPr>
        <w:ind w:firstLine="720"/>
        <w:rPr>
          <w:rFonts w:ascii="Trebuchet MS" w:eastAsia="CIDFont+F4" w:hAnsi="Trebuchet MS" w:cs="Trebuchet MS"/>
        </w:rPr>
      </w:pPr>
    </w:p>
    <w:p w14:paraId="54BEC619" w14:textId="77777777" w:rsidR="0099178B"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35C28C04" w14:textId="77777777" w:rsidR="0099178B"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99178B" w14:paraId="012B8C00" w14:textId="77777777">
        <w:tc>
          <w:tcPr>
            <w:tcW w:w="675" w:type="dxa"/>
          </w:tcPr>
          <w:p w14:paraId="0382549E" w14:textId="77777777" w:rsidR="0099178B"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39F4D8BD" w14:textId="77777777" w:rsidR="0099178B"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99178B" w14:paraId="53910B55" w14:textId="77777777">
        <w:tc>
          <w:tcPr>
            <w:tcW w:w="675" w:type="dxa"/>
          </w:tcPr>
          <w:p w14:paraId="7EA69E75" w14:textId="77777777" w:rsidR="0099178B"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919F320" w14:textId="77777777" w:rsidR="0099178B"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99178B" w14:paraId="79A4E589" w14:textId="77777777">
        <w:tc>
          <w:tcPr>
            <w:tcW w:w="675" w:type="dxa"/>
          </w:tcPr>
          <w:p w14:paraId="7E6CAD9E" w14:textId="77777777" w:rsidR="0099178B"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2A4D7C43" w14:textId="77777777" w:rsidR="0099178B"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99178B" w14:paraId="5B9F5FB4" w14:textId="77777777">
        <w:tc>
          <w:tcPr>
            <w:tcW w:w="675" w:type="dxa"/>
          </w:tcPr>
          <w:p w14:paraId="4606B8BF" w14:textId="77777777" w:rsidR="0099178B"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0AEA5A85" w14:textId="77777777" w:rsidR="0099178B"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ulterioare, sau la bancă, în situaţia unităţilor fără </w:t>
            </w:r>
            <w:r>
              <w:rPr>
                <w:rFonts w:ascii="Times New Roman" w:hAnsi="Times New Roman" w:cs="Times New Roman"/>
              </w:rPr>
              <w:lastRenderedPageBreak/>
              <w:t>personalitate juridică;</w:t>
            </w:r>
          </w:p>
        </w:tc>
      </w:tr>
      <w:tr w:rsidR="0099178B" w14:paraId="3A7746CE" w14:textId="77777777">
        <w:tc>
          <w:tcPr>
            <w:tcW w:w="675" w:type="dxa"/>
          </w:tcPr>
          <w:p w14:paraId="0C276FDC" w14:textId="77777777" w:rsidR="0099178B"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5FFAFAE0" w14:textId="77777777" w:rsidR="0099178B"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99178B" w14:paraId="63F2A213" w14:textId="77777777">
        <w:tc>
          <w:tcPr>
            <w:tcW w:w="675" w:type="dxa"/>
          </w:tcPr>
          <w:p w14:paraId="0CE4281A" w14:textId="77777777" w:rsidR="0099178B"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27E32A10" w14:textId="77777777" w:rsidR="0099178B"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50D17FA1" w14:textId="77777777" w:rsidR="0099178B"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101A18D6" w14:textId="77777777" w:rsidR="0099178B"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543778F2" w14:textId="77777777" w:rsidR="0099178B"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6F27C662" w14:textId="77777777" w:rsidR="0099178B"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99178B" w14:paraId="4ADF8345" w14:textId="77777777">
        <w:tc>
          <w:tcPr>
            <w:tcW w:w="675" w:type="dxa"/>
          </w:tcPr>
          <w:p w14:paraId="6E409222" w14:textId="77777777" w:rsidR="0099178B"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3E331D62" w14:textId="77777777" w:rsidR="0099178B"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49FB1C55" w14:textId="77777777" w:rsidR="0099178B"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417AB9A7" w14:textId="77777777" w:rsidR="0099178B"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1C310E2B" w14:textId="77777777" w:rsidR="0099178B"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20F93A93" w14:textId="77777777" w:rsidR="0099178B"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1448E0AA" w14:textId="77777777" w:rsidR="0099178B"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99178B" w14:paraId="74B032CD" w14:textId="77777777">
        <w:tc>
          <w:tcPr>
            <w:tcW w:w="675" w:type="dxa"/>
          </w:tcPr>
          <w:p w14:paraId="7BBBB9AA" w14:textId="77777777" w:rsidR="0099178B"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6BCEB986" w14:textId="77777777" w:rsidR="0099178B"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99178B" w14:paraId="4B160853" w14:textId="77777777">
        <w:tc>
          <w:tcPr>
            <w:tcW w:w="675" w:type="dxa"/>
          </w:tcPr>
          <w:p w14:paraId="2699DCAF" w14:textId="77777777" w:rsidR="0099178B"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77B3E2F0" w14:textId="77777777" w:rsidR="0099178B"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99178B" w14:paraId="5E189DCC" w14:textId="77777777">
        <w:tc>
          <w:tcPr>
            <w:tcW w:w="675" w:type="dxa"/>
          </w:tcPr>
          <w:p w14:paraId="274A2ACD" w14:textId="77777777" w:rsidR="0099178B"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6358BB5C" w14:textId="77777777" w:rsidR="0099178B"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99178B" w14:paraId="0C0DAE37" w14:textId="77777777">
        <w:tc>
          <w:tcPr>
            <w:tcW w:w="675" w:type="dxa"/>
          </w:tcPr>
          <w:p w14:paraId="716A9218" w14:textId="77777777" w:rsidR="0099178B"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20738DA5" w14:textId="77777777" w:rsidR="0099178B"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99178B" w14:paraId="31A5B76E" w14:textId="77777777">
        <w:tc>
          <w:tcPr>
            <w:tcW w:w="675" w:type="dxa"/>
          </w:tcPr>
          <w:p w14:paraId="03E11B19" w14:textId="77777777" w:rsidR="0099178B"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6DD93A83" w14:textId="77777777" w:rsidR="0099178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41A6A8C7" w14:textId="77777777" w:rsidR="0099178B" w:rsidRDefault="0099178B">
            <w:pPr>
              <w:jc w:val="both"/>
              <w:rPr>
                <w:rFonts w:ascii="Times New Roman" w:hAnsi="Times New Roman" w:cs="Times New Roman"/>
                <w:lang w:val="ro-RO"/>
              </w:rPr>
            </w:pPr>
          </w:p>
        </w:tc>
      </w:tr>
      <w:tr w:rsidR="0099178B" w14:paraId="3CFB10B1" w14:textId="77777777">
        <w:tc>
          <w:tcPr>
            <w:tcW w:w="675" w:type="dxa"/>
          </w:tcPr>
          <w:p w14:paraId="3D7AC855" w14:textId="77777777" w:rsidR="0099178B"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2A6448C3" w14:textId="77777777" w:rsidR="0099178B"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6448192F" w14:textId="77777777" w:rsidR="0099178B" w:rsidRDefault="0099178B">
            <w:pPr>
              <w:jc w:val="both"/>
              <w:rPr>
                <w:rFonts w:ascii="Times New Roman" w:hAnsi="Times New Roman" w:cs="Times New Roman"/>
                <w:lang w:val="pt-BR"/>
              </w:rPr>
            </w:pPr>
          </w:p>
        </w:tc>
      </w:tr>
      <w:tr w:rsidR="0099178B" w14:paraId="65073CE9" w14:textId="77777777">
        <w:tc>
          <w:tcPr>
            <w:tcW w:w="675" w:type="dxa"/>
          </w:tcPr>
          <w:p w14:paraId="06BC305E" w14:textId="77777777" w:rsidR="0099178B"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7C98465C" w14:textId="77777777" w:rsidR="0099178B"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8D02ACF" w14:textId="77777777" w:rsidR="0099178B" w:rsidRDefault="0099178B">
            <w:pPr>
              <w:jc w:val="both"/>
              <w:rPr>
                <w:rFonts w:ascii="Times New Roman" w:hAnsi="Times New Roman" w:cs="Times New Roman"/>
                <w:lang w:val="pt-BR"/>
              </w:rPr>
            </w:pPr>
          </w:p>
        </w:tc>
      </w:tr>
      <w:tr w:rsidR="0099178B" w14:paraId="34B69356" w14:textId="77777777">
        <w:tc>
          <w:tcPr>
            <w:tcW w:w="675" w:type="dxa"/>
          </w:tcPr>
          <w:p w14:paraId="61B89E45" w14:textId="77777777" w:rsidR="0099178B"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029C9EED" w14:textId="77777777" w:rsidR="0099178B"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4D89A61D" w14:textId="77777777" w:rsidR="0099178B" w:rsidRDefault="0099178B">
            <w:pPr>
              <w:jc w:val="both"/>
              <w:rPr>
                <w:rFonts w:ascii="Times New Roman" w:hAnsi="Times New Roman" w:cs="Times New Roman"/>
              </w:rPr>
            </w:pPr>
          </w:p>
        </w:tc>
      </w:tr>
      <w:tr w:rsidR="0099178B" w14:paraId="4204FD35" w14:textId="77777777">
        <w:tc>
          <w:tcPr>
            <w:tcW w:w="675" w:type="dxa"/>
          </w:tcPr>
          <w:p w14:paraId="5B3F0AD4" w14:textId="77777777" w:rsidR="0099178B"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C8F56E3" w14:textId="77777777" w:rsidR="0099178B"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5472C3AD" w14:textId="77777777" w:rsidR="0099178B"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51C9B37D" w14:textId="77777777" w:rsidR="0099178B"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41F7B4FA" w14:textId="77777777" w:rsidR="0099178B"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56E6AA3E" w14:textId="77777777" w:rsidR="0099178B"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6A1DFB0A" w14:textId="77777777" w:rsidR="0099178B"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1B34ABC4" w14:textId="77777777" w:rsidR="0099178B"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4EAE3EB7" w14:textId="77777777" w:rsidR="0099178B"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0DA8DB62" w14:textId="77777777" w:rsidR="0099178B"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21F4FD78" w14:textId="77777777" w:rsidR="0099178B"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4EACA748" w14:textId="77777777" w:rsidR="0099178B"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509A41F5" w14:textId="77777777" w:rsidR="0099178B"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48E134D0" w14:textId="77777777" w:rsidR="0099178B"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02B3DD1E" w14:textId="77777777" w:rsidR="0099178B"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49367B4D" w14:textId="77777777" w:rsidR="0099178B"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4A2503AE" w14:textId="77777777" w:rsidR="0099178B"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090AF85D" w14:textId="77777777" w:rsidR="0099178B"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04E6CC93" w14:textId="77777777" w:rsidR="0099178B" w:rsidRDefault="0099178B">
      <w:pPr>
        <w:tabs>
          <w:tab w:val="left" w:pos="632"/>
        </w:tabs>
        <w:autoSpaceDE w:val="0"/>
        <w:autoSpaceDN w:val="0"/>
        <w:adjustRightInd w:val="0"/>
        <w:jc w:val="both"/>
        <w:rPr>
          <w:rFonts w:ascii="Times New Roman" w:hAnsi="Times New Roman" w:cs="Times New Roman"/>
          <w:lang w:val="ro-RO"/>
        </w:rPr>
      </w:pPr>
    </w:p>
    <w:p w14:paraId="2542CD24" w14:textId="77777777" w:rsidR="0099178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0EC4983A" w14:textId="77777777" w:rsidR="0099178B" w:rsidRDefault="0099178B">
      <w:pPr>
        <w:tabs>
          <w:tab w:val="left" w:pos="632"/>
        </w:tabs>
        <w:autoSpaceDE w:val="0"/>
        <w:autoSpaceDN w:val="0"/>
        <w:adjustRightInd w:val="0"/>
        <w:jc w:val="both"/>
        <w:rPr>
          <w:rFonts w:ascii="Times New Roman" w:hAnsi="Times New Roman" w:cs="Times New Roman"/>
          <w:lang w:val="ro-RO"/>
        </w:rPr>
      </w:pPr>
    </w:p>
    <w:p w14:paraId="27109AC0" w14:textId="77777777" w:rsidR="0099178B"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cs="Times New Roman"/>
          <w:lang w:eastAsia="ro-RO"/>
        </w:rPr>
        <w:t>CENEI</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430D7BA3" w14:textId="77777777" w:rsidR="0099178B"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774CE56B" w14:textId="77777777" w:rsidR="0099178B" w:rsidRDefault="0099178B">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99178B" w14:paraId="1E8E2323" w14:textId="77777777">
        <w:tc>
          <w:tcPr>
            <w:tcW w:w="1166" w:type="dxa"/>
          </w:tcPr>
          <w:p w14:paraId="5C0A2577"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0C4C4024"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64456CDC"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566E0E36"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572402BC"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1B89CD53"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096B9A1"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015C0C1D"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434977F9"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748C5137"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46149468"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99178B" w14:paraId="028FDF5F" w14:textId="77777777">
        <w:tc>
          <w:tcPr>
            <w:tcW w:w="1166" w:type="dxa"/>
          </w:tcPr>
          <w:p w14:paraId="4DE6C8E2"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29B577C5"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31C08919"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42585754" w14:textId="77777777" w:rsidR="0099178B"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521B03C9" w14:textId="77777777" w:rsidR="0099178B"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716D20CA" w14:textId="77777777" w:rsidR="0099178B"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99178B" w14:paraId="32251532" w14:textId="77777777">
        <w:tc>
          <w:tcPr>
            <w:tcW w:w="1166" w:type="dxa"/>
          </w:tcPr>
          <w:p w14:paraId="6478E7E5"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0D6538BA"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modificările şi completările ulterioare</w:t>
            </w:r>
          </w:p>
        </w:tc>
        <w:tc>
          <w:tcPr>
            <w:tcW w:w="1678" w:type="dxa"/>
          </w:tcPr>
          <w:p w14:paraId="7F3DFDB3"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083ABCD5"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506AF425" w14:textId="77777777" w:rsidR="0099178B" w:rsidRDefault="0099178B">
            <w:pPr>
              <w:pStyle w:val="Listparagraf"/>
              <w:ind w:left="0"/>
              <w:jc w:val="center"/>
              <w:rPr>
                <w:rFonts w:ascii="Times New Roman" w:hAnsi="Times New Roman"/>
                <w:bCs/>
                <w:sz w:val="20"/>
                <w:lang w:val="ro-RO"/>
              </w:rPr>
            </w:pPr>
          </w:p>
        </w:tc>
      </w:tr>
      <w:tr w:rsidR="0099178B" w14:paraId="4D46C8D6" w14:textId="77777777">
        <w:tc>
          <w:tcPr>
            <w:tcW w:w="1166" w:type="dxa"/>
          </w:tcPr>
          <w:p w14:paraId="53AAEC44"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5F36C305" w14:textId="77777777" w:rsidR="0099178B"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52E47A3F" w14:textId="77777777" w:rsidR="0099178B"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22329E27"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260</w:t>
            </w:r>
          </w:p>
        </w:tc>
        <w:tc>
          <w:tcPr>
            <w:tcW w:w="1132" w:type="dxa"/>
          </w:tcPr>
          <w:p w14:paraId="0AE9FACA" w14:textId="77777777" w:rsidR="0099178B" w:rsidRDefault="0099178B">
            <w:pPr>
              <w:pStyle w:val="Listparagraf"/>
              <w:ind w:left="0"/>
              <w:jc w:val="center"/>
              <w:rPr>
                <w:rFonts w:ascii="Times New Roman" w:hAnsi="Times New Roman"/>
                <w:bCs/>
                <w:sz w:val="20"/>
                <w:lang w:val="ro-RO"/>
              </w:rPr>
            </w:pPr>
          </w:p>
        </w:tc>
      </w:tr>
      <w:tr w:rsidR="0099178B" w14:paraId="5B6F7C0F" w14:textId="77777777">
        <w:tc>
          <w:tcPr>
            <w:tcW w:w="1166" w:type="dxa"/>
            <w:vMerge w:val="restart"/>
          </w:tcPr>
          <w:p w14:paraId="2F938F16"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4AE5148F" w14:textId="77777777" w:rsidR="0099178B" w:rsidRDefault="0099178B">
            <w:pPr>
              <w:pStyle w:val="Listparagraf"/>
              <w:ind w:left="0"/>
              <w:jc w:val="center"/>
              <w:rPr>
                <w:rFonts w:ascii="Times New Roman" w:hAnsi="Times New Roman"/>
                <w:bCs/>
                <w:sz w:val="20"/>
                <w:lang w:val="ro-RO"/>
              </w:rPr>
            </w:pPr>
          </w:p>
        </w:tc>
        <w:tc>
          <w:tcPr>
            <w:tcW w:w="2608" w:type="dxa"/>
            <w:vMerge w:val="restart"/>
          </w:tcPr>
          <w:p w14:paraId="51529C6C" w14:textId="77777777" w:rsidR="0099178B"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6947B958"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7F9E4433"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5AB538F"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48B178AE" w14:textId="77777777" w:rsidR="0099178B" w:rsidRDefault="0099178B">
            <w:pPr>
              <w:pStyle w:val="Listparagraf"/>
              <w:ind w:left="0"/>
              <w:jc w:val="center"/>
              <w:rPr>
                <w:rFonts w:ascii="Times New Roman" w:hAnsi="Times New Roman"/>
                <w:bCs/>
                <w:sz w:val="20"/>
                <w:lang w:val="ro-RO"/>
              </w:rPr>
            </w:pPr>
          </w:p>
        </w:tc>
      </w:tr>
      <w:tr w:rsidR="0099178B" w14:paraId="1E927598" w14:textId="77777777">
        <w:trPr>
          <w:trHeight w:val="205"/>
        </w:trPr>
        <w:tc>
          <w:tcPr>
            <w:tcW w:w="1166" w:type="dxa"/>
            <w:vMerge/>
          </w:tcPr>
          <w:p w14:paraId="5EF724E9" w14:textId="77777777" w:rsidR="0099178B" w:rsidRDefault="0099178B">
            <w:pPr>
              <w:pStyle w:val="Listparagraf"/>
              <w:ind w:left="0"/>
              <w:jc w:val="center"/>
              <w:rPr>
                <w:rFonts w:ascii="Times New Roman" w:hAnsi="Times New Roman"/>
                <w:bCs/>
                <w:sz w:val="20"/>
                <w:lang w:val="ro-RO"/>
              </w:rPr>
            </w:pPr>
          </w:p>
        </w:tc>
        <w:tc>
          <w:tcPr>
            <w:tcW w:w="2608" w:type="dxa"/>
            <w:vMerge/>
          </w:tcPr>
          <w:p w14:paraId="4A4FFA33" w14:textId="77777777" w:rsidR="0099178B" w:rsidRDefault="0099178B">
            <w:pPr>
              <w:pStyle w:val="Listparagraf"/>
              <w:ind w:left="0"/>
              <w:jc w:val="center"/>
              <w:rPr>
                <w:rFonts w:ascii="Times New Roman" w:hAnsi="Times New Roman"/>
                <w:bCs/>
                <w:sz w:val="20"/>
                <w:lang w:val="ro-RO"/>
              </w:rPr>
            </w:pPr>
          </w:p>
        </w:tc>
        <w:tc>
          <w:tcPr>
            <w:tcW w:w="1745" w:type="dxa"/>
          </w:tcPr>
          <w:p w14:paraId="793E6485"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69A33508"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5365158"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7FDB63D9" w14:textId="77777777" w:rsidR="0099178B" w:rsidRDefault="0099178B">
            <w:pPr>
              <w:pStyle w:val="Listparagraf"/>
              <w:ind w:left="0"/>
              <w:jc w:val="center"/>
              <w:rPr>
                <w:rFonts w:ascii="Times New Roman" w:hAnsi="Times New Roman"/>
                <w:bCs/>
                <w:sz w:val="20"/>
                <w:lang w:val="ro-RO"/>
              </w:rPr>
            </w:pPr>
          </w:p>
        </w:tc>
      </w:tr>
      <w:tr w:rsidR="0099178B" w14:paraId="498BC9E9" w14:textId="77777777">
        <w:tc>
          <w:tcPr>
            <w:tcW w:w="1166" w:type="dxa"/>
            <w:vMerge/>
          </w:tcPr>
          <w:p w14:paraId="73B60223" w14:textId="77777777" w:rsidR="0099178B" w:rsidRDefault="0099178B">
            <w:pPr>
              <w:pStyle w:val="Listparagraf"/>
              <w:ind w:left="0"/>
              <w:jc w:val="center"/>
              <w:rPr>
                <w:rFonts w:ascii="Times New Roman" w:hAnsi="Times New Roman"/>
                <w:bCs/>
                <w:sz w:val="20"/>
                <w:lang w:val="ro-RO"/>
              </w:rPr>
            </w:pPr>
          </w:p>
        </w:tc>
        <w:tc>
          <w:tcPr>
            <w:tcW w:w="2608" w:type="dxa"/>
            <w:vMerge/>
          </w:tcPr>
          <w:p w14:paraId="287CE237" w14:textId="77777777" w:rsidR="0099178B" w:rsidRDefault="0099178B">
            <w:pPr>
              <w:pStyle w:val="Listparagraf"/>
              <w:ind w:left="0"/>
              <w:jc w:val="center"/>
              <w:rPr>
                <w:rFonts w:ascii="Times New Roman" w:hAnsi="Times New Roman"/>
                <w:bCs/>
                <w:sz w:val="20"/>
                <w:lang w:val="ro-RO"/>
              </w:rPr>
            </w:pPr>
          </w:p>
        </w:tc>
        <w:tc>
          <w:tcPr>
            <w:tcW w:w="1745" w:type="dxa"/>
          </w:tcPr>
          <w:p w14:paraId="59FF283A"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2CB72784"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0973C2C1"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39032AC0" w14:textId="77777777" w:rsidR="0099178B" w:rsidRDefault="0099178B">
            <w:pPr>
              <w:pStyle w:val="Listparagraf"/>
              <w:ind w:left="0"/>
              <w:jc w:val="center"/>
              <w:rPr>
                <w:rFonts w:ascii="Times New Roman" w:hAnsi="Times New Roman"/>
                <w:bCs/>
                <w:sz w:val="20"/>
                <w:lang w:val="ro-RO"/>
              </w:rPr>
            </w:pPr>
          </w:p>
        </w:tc>
      </w:tr>
      <w:tr w:rsidR="0099178B" w14:paraId="4E771DED" w14:textId="77777777">
        <w:tc>
          <w:tcPr>
            <w:tcW w:w="1166" w:type="dxa"/>
            <w:vMerge/>
          </w:tcPr>
          <w:p w14:paraId="12CDD866" w14:textId="77777777" w:rsidR="0099178B" w:rsidRDefault="0099178B">
            <w:pPr>
              <w:pStyle w:val="Listparagraf"/>
              <w:ind w:left="0"/>
              <w:jc w:val="center"/>
              <w:rPr>
                <w:rFonts w:ascii="Times New Roman" w:hAnsi="Times New Roman"/>
                <w:bCs/>
                <w:sz w:val="20"/>
                <w:lang w:val="ro-RO"/>
              </w:rPr>
            </w:pPr>
          </w:p>
        </w:tc>
        <w:tc>
          <w:tcPr>
            <w:tcW w:w="2608" w:type="dxa"/>
            <w:vMerge/>
          </w:tcPr>
          <w:p w14:paraId="7DF371FB" w14:textId="77777777" w:rsidR="0099178B" w:rsidRDefault="0099178B">
            <w:pPr>
              <w:pStyle w:val="Listparagraf"/>
              <w:ind w:left="0"/>
              <w:jc w:val="center"/>
              <w:rPr>
                <w:rFonts w:ascii="Times New Roman" w:hAnsi="Times New Roman"/>
                <w:bCs/>
                <w:sz w:val="20"/>
                <w:lang w:val="ro-RO"/>
              </w:rPr>
            </w:pPr>
          </w:p>
        </w:tc>
        <w:tc>
          <w:tcPr>
            <w:tcW w:w="1745" w:type="dxa"/>
          </w:tcPr>
          <w:p w14:paraId="7F689B79"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6B21635F"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7AEE1B6F"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25</w:t>
            </w:r>
          </w:p>
        </w:tc>
        <w:tc>
          <w:tcPr>
            <w:tcW w:w="1132" w:type="dxa"/>
          </w:tcPr>
          <w:p w14:paraId="1B9F6F22" w14:textId="77777777" w:rsidR="0099178B" w:rsidRDefault="0099178B">
            <w:pPr>
              <w:pStyle w:val="Listparagraf"/>
              <w:ind w:left="0"/>
              <w:jc w:val="center"/>
              <w:rPr>
                <w:rFonts w:ascii="Times New Roman" w:hAnsi="Times New Roman"/>
                <w:bCs/>
                <w:sz w:val="20"/>
                <w:lang w:val="ro-RO"/>
              </w:rPr>
            </w:pPr>
          </w:p>
        </w:tc>
      </w:tr>
      <w:tr w:rsidR="0099178B" w14:paraId="6582C575" w14:textId="77777777">
        <w:tc>
          <w:tcPr>
            <w:tcW w:w="1166" w:type="dxa"/>
            <w:vMerge/>
          </w:tcPr>
          <w:p w14:paraId="4AC3FE3D" w14:textId="77777777" w:rsidR="0099178B" w:rsidRDefault="0099178B">
            <w:pPr>
              <w:pStyle w:val="Listparagraf"/>
              <w:ind w:left="0"/>
              <w:jc w:val="center"/>
              <w:rPr>
                <w:rFonts w:ascii="Times New Roman" w:hAnsi="Times New Roman"/>
                <w:bCs/>
                <w:sz w:val="20"/>
                <w:lang w:val="ro-RO"/>
              </w:rPr>
            </w:pPr>
          </w:p>
        </w:tc>
        <w:tc>
          <w:tcPr>
            <w:tcW w:w="2608" w:type="dxa"/>
            <w:vMerge/>
          </w:tcPr>
          <w:p w14:paraId="5BFD4EA3" w14:textId="77777777" w:rsidR="0099178B" w:rsidRDefault="0099178B">
            <w:pPr>
              <w:pStyle w:val="Listparagraf"/>
              <w:ind w:left="0"/>
              <w:jc w:val="center"/>
              <w:rPr>
                <w:rFonts w:ascii="Times New Roman" w:hAnsi="Times New Roman"/>
                <w:bCs/>
                <w:sz w:val="20"/>
                <w:lang w:val="ro-RO"/>
              </w:rPr>
            </w:pPr>
          </w:p>
        </w:tc>
        <w:tc>
          <w:tcPr>
            <w:tcW w:w="1745" w:type="dxa"/>
          </w:tcPr>
          <w:p w14:paraId="1FBEB34F"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71F1AD58"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F940C64"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4DAC493F" w14:textId="77777777" w:rsidR="0099178B" w:rsidRDefault="0099178B">
            <w:pPr>
              <w:pStyle w:val="Listparagraf"/>
              <w:ind w:left="0"/>
              <w:jc w:val="center"/>
              <w:rPr>
                <w:rFonts w:ascii="Times New Roman" w:hAnsi="Times New Roman"/>
                <w:bCs/>
                <w:sz w:val="20"/>
                <w:lang w:val="ro-RO"/>
              </w:rPr>
            </w:pPr>
          </w:p>
        </w:tc>
      </w:tr>
      <w:tr w:rsidR="0099178B" w14:paraId="07621334" w14:textId="77777777">
        <w:tc>
          <w:tcPr>
            <w:tcW w:w="1166" w:type="dxa"/>
            <w:vMerge/>
          </w:tcPr>
          <w:p w14:paraId="64DE15F5" w14:textId="77777777" w:rsidR="0099178B" w:rsidRDefault="0099178B">
            <w:pPr>
              <w:pStyle w:val="Listparagraf"/>
              <w:ind w:left="0"/>
              <w:jc w:val="center"/>
              <w:rPr>
                <w:rFonts w:ascii="Times New Roman" w:hAnsi="Times New Roman"/>
                <w:bCs/>
                <w:sz w:val="20"/>
                <w:lang w:val="ro-RO"/>
              </w:rPr>
            </w:pPr>
          </w:p>
        </w:tc>
        <w:tc>
          <w:tcPr>
            <w:tcW w:w="2608" w:type="dxa"/>
            <w:vMerge/>
          </w:tcPr>
          <w:p w14:paraId="36FD4CE5" w14:textId="77777777" w:rsidR="0099178B" w:rsidRDefault="0099178B">
            <w:pPr>
              <w:pStyle w:val="Listparagraf"/>
              <w:ind w:left="0"/>
              <w:jc w:val="center"/>
              <w:rPr>
                <w:rFonts w:ascii="Times New Roman" w:hAnsi="Times New Roman"/>
                <w:bCs/>
                <w:sz w:val="20"/>
                <w:lang w:val="ro-RO"/>
              </w:rPr>
            </w:pPr>
          </w:p>
        </w:tc>
        <w:tc>
          <w:tcPr>
            <w:tcW w:w="1745" w:type="dxa"/>
          </w:tcPr>
          <w:p w14:paraId="2E7BAE75"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59E079FF"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13B50E05"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23E79C40" w14:textId="77777777" w:rsidR="0099178B" w:rsidRDefault="0099178B">
            <w:pPr>
              <w:pStyle w:val="Listparagraf"/>
              <w:ind w:left="0"/>
              <w:jc w:val="center"/>
              <w:rPr>
                <w:rFonts w:ascii="Times New Roman" w:hAnsi="Times New Roman"/>
                <w:bCs/>
                <w:sz w:val="20"/>
                <w:lang w:val="ro-RO"/>
              </w:rPr>
            </w:pPr>
          </w:p>
        </w:tc>
      </w:tr>
      <w:tr w:rsidR="0099178B" w14:paraId="30A7E956" w14:textId="77777777">
        <w:tc>
          <w:tcPr>
            <w:tcW w:w="1166" w:type="dxa"/>
            <w:vMerge/>
          </w:tcPr>
          <w:p w14:paraId="58875E19" w14:textId="77777777" w:rsidR="0099178B" w:rsidRDefault="0099178B">
            <w:pPr>
              <w:pStyle w:val="Listparagraf"/>
              <w:ind w:left="0"/>
              <w:jc w:val="center"/>
              <w:rPr>
                <w:rFonts w:ascii="Times New Roman" w:hAnsi="Times New Roman"/>
                <w:bCs/>
                <w:sz w:val="20"/>
                <w:lang w:val="ro-RO"/>
              </w:rPr>
            </w:pPr>
          </w:p>
        </w:tc>
        <w:tc>
          <w:tcPr>
            <w:tcW w:w="2608" w:type="dxa"/>
            <w:vMerge/>
          </w:tcPr>
          <w:p w14:paraId="5C31C55D" w14:textId="77777777" w:rsidR="0099178B" w:rsidRDefault="0099178B">
            <w:pPr>
              <w:pStyle w:val="Listparagraf"/>
              <w:ind w:left="0"/>
              <w:jc w:val="center"/>
              <w:rPr>
                <w:rFonts w:ascii="Times New Roman" w:hAnsi="Times New Roman"/>
                <w:bCs/>
                <w:sz w:val="20"/>
                <w:lang w:val="ro-RO"/>
              </w:rPr>
            </w:pPr>
          </w:p>
        </w:tc>
        <w:tc>
          <w:tcPr>
            <w:tcW w:w="1745" w:type="dxa"/>
          </w:tcPr>
          <w:p w14:paraId="7C6D6A48" w14:textId="77777777" w:rsidR="0099178B"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0C9342C5" w14:textId="77777777" w:rsidR="0099178B"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087547BA"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164D5AFA" w14:textId="77777777" w:rsidR="0099178B" w:rsidRDefault="0099178B">
            <w:pPr>
              <w:pStyle w:val="Listparagraf"/>
              <w:ind w:left="0"/>
              <w:jc w:val="center"/>
              <w:rPr>
                <w:rFonts w:ascii="Times New Roman" w:hAnsi="Times New Roman"/>
                <w:bCs/>
                <w:sz w:val="20"/>
                <w:lang w:val="ro-RO"/>
              </w:rPr>
            </w:pPr>
          </w:p>
        </w:tc>
      </w:tr>
      <w:tr w:rsidR="0099178B" w14:paraId="030F80FE" w14:textId="77777777">
        <w:tc>
          <w:tcPr>
            <w:tcW w:w="1166" w:type="dxa"/>
            <w:vMerge w:val="restart"/>
          </w:tcPr>
          <w:p w14:paraId="34AF4AC8"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43D49985"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4E126C5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33D41EF3" w14:textId="77777777" w:rsidR="0099178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6BB43115" w14:textId="77777777" w:rsidR="0099178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7ACBE68A"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300</w:t>
            </w:r>
          </w:p>
        </w:tc>
        <w:tc>
          <w:tcPr>
            <w:tcW w:w="1132" w:type="dxa"/>
          </w:tcPr>
          <w:p w14:paraId="7B583C55" w14:textId="77777777" w:rsidR="0099178B" w:rsidRDefault="0099178B">
            <w:pPr>
              <w:pStyle w:val="Listparagraf"/>
              <w:ind w:left="0"/>
              <w:jc w:val="center"/>
              <w:rPr>
                <w:rFonts w:ascii="Times New Roman" w:hAnsi="Times New Roman"/>
                <w:bCs/>
                <w:sz w:val="20"/>
                <w:lang w:val="ro-RO"/>
              </w:rPr>
            </w:pPr>
          </w:p>
        </w:tc>
      </w:tr>
      <w:tr w:rsidR="0099178B" w14:paraId="34BE908A" w14:textId="77777777">
        <w:tc>
          <w:tcPr>
            <w:tcW w:w="1166" w:type="dxa"/>
            <w:vMerge/>
          </w:tcPr>
          <w:p w14:paraId="04D44A59" w14:textId="77777777" w:rsidR="0099178B" w:rsidRDefault="0099178B">
            <w:pPr>
              <w:pStyle w:val="Listparagraf"/>
              <w:ind w:left="0"/>
              <w:jc w:val="center"/>
              <w:rPr>
                <w:rFonts w:ascii="Times New Roman" w:hAnsi="Times New Roman"/>
                <w:bCs/>
                <w:sz w:val="20"/>
                <w:lang w:val="ro-RO"/>
              </w:rPr>
            </w:pPr>
          </w:p>
        </w:tc>
        <w:tc>
          <w:tcPr>
            <w:tcW w:w="2608" w:type="dxa"/>
            <w:vMerge/>
          </w:tcPr>
          <w:p w14:paraId="5F34E30B" w14:textId="77777777" w:rsidR="0099178B" w:rsidRDefault="0099178B">
            <w:pPr>
              <w:pStyle w:val="Listparagraf"/>
              <w:ind w:left="0"/>
              <w:jc w:val="center"/>
              <w:rPr>
                <w:rFonts w:ascii="Times New Roman" w:hAnsi="Times New Roman"/>
                <w:bCs/>
                <w:sz w:val="20"/>
                <w:lang w:val="ro-RO"/>
              </w:rPr>
            </w:pPr>
          </w:p>
        </w:tc>
        <w:tc>
          <w:tcPr>
            <w:tcW w:w="1745" w:type="dxa"/>
          </w:tcPr>
          <w:p w14:paraId="0AF6FC00"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402E3C7B" w14:textId="77777777" w:rsidR="0099178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48D3022A" w14:textId="77777777" w:rsidR="0099178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6206EA09"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400</w:t>
            </w:r>
          </w:p>
        </w:tc>
        <w:tc>
          <w:tcPr>
            <w:tcW w:w="1132" w:type="dxa"/>
          </w:tcPr>
          <w:p w14:paraId="3E4D40DF" w14:textId="77777777" w:rsidR="0099178B" w:rsidRDefault="0099178B">
            <w:pPr>
              <w:pStyle w:val="Listparagraf"/>
              <w:ind w:left="0"/>
              <w:jc w:val="center"/>
              <w:rPr>
                <w:rFonts w:ascii="Times New Roman" w:hAnsi="Times New Roman"/>
                <w:bCs/>
                <w:sz w:val="20"/>
                <w:lang w:val="ro-RO"/>
              </w:rPr>
            </w:pPr>
          </w:p>
        </w:tc>
      </w:tr>
      <w:tr w:rsidR="0099178B" w14:paraId="7B64232E" w14:textId="77777777">
        <w:tc>
          <w:tcPr>
            <w:tcW w:w="1166" w:type="dxa"/>
            <w:vMerge/>
          </w:tcPr>
          <w:p w14:paraId="0DBBDCB2" w14:textId="77777777" w:rsidR="0099178B" w:rsidRDefault="0099178B">
            <w:pPr>
              <w:pStyle w:val="Listparagraf"/>
              <w:ind w:left="0"/>
              <w:jc w:val="center"/>
              <w:rPr>
                <w:rFonts w:ascii="Times New Roman" w:hAnsi="Times New Roman"/>
                <w:bCs/>
                <w:sz w:val="20"/>
                <w:lang w:val="ro-RO"/>
              </w:rPr>
            </w:pPr>
          </w:p>
        </w:tc>
        <w:tc>
          <w:tcPr>
            <w:tcW w:w="2608" w:type="dxa"/>
            <w:vMerge/>
          </w:tcPr>
          <w:p w14:paraId="7B0E54FA" w14:textId="77777777" w:rsidR="0099178B" w:rsidRDefault="0099178B">
            <w:pPr>
              <w:pStyle w:val="Listparagraf"/>
              <w:ind w:left="0"/>
              <w:jc w:val="center"/>
              <w:rPr>
                <w:rFonts w:ascii="Times New Roman" w:hAnsi="Times New Roman"/>
                <w:bCs/>
                <w:sz w:val="20"/>
                <w:lang w:val="ro-RO"/>
              </w:rPr>
            </w:pPr>
          </w:p>
        </w:tc>
        <w:tc>
          <w:tcPr>
            <w:tcW w:w="1745" w:type="dxa"/>
          </w:tcPr>
          <w:p w14:paraId="6FDF037D" w14:textId="77777777" w:rsidR="0099178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5995B83D" w14:textId="77777777" w:rsidR="0099178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5FC9D04E"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50</w:t>
            </w:r>
          </w:p>
        </w:tc>
        <w:tc>
          <w:tcPr>
            <w:tcW w:w="1132" w:type="dxa"/>
          </w:tcPr>
          <w:p w14:paraId="5C491980" w14:textId="77777777" w:rsidR="0099178B" w:rsidRDefault="0099178B">
            <w:pPr>
              <w:pStyle w:val="Listparagraf"/>
              <w:ind w:left="0"/>
              <w:jc w:val="center"/>
              <w:rPr>
                <w:rFonts w:ascii="Times New Roman" w:hAnsi="Times New Roman"/>
                <w:bCs/>
                <w:sz w:val="20"/>
                <w:lang w:val="ro-RO"/>
              </w:rPr>
            </w:pPr>
          </w:p>
        </w:tc>
      </w:tr>
      <w:tr w:rsidR="0099178B" w14:paraId="294FA45F" w14:textId="77777777">
        <w:tc>
          <w:tcPr>
            <w:tcW w:w="1166" w:type="dxa"/>
            <w:vMerge/>
          </w:tcPr>
          <w:p w14:paraId="4BA69A31" w14:textId="77777777" w:rsidR="0099178B" w:rsidRDefault="0099178B">
            <w:pPr>
              <w:pStyle w:val="Listparagraf"/>
              <w:ind w:left="0"/>
              <w:jc w:val="center"/>
              <w:rPr>
                <w:rFonts w:ascii="Times New Roman" w:hAnsi="Times New Roman"/>
                <w:bCs/>
                <w:sz w:val="20"/>
                <w:lang w:val="ro-RO"/>
              </w:rPr>
            </w:pPr>
          </w:p>
        </w:tc>
        <w:tc>
          <w:tcPr>
            <w:tcW w:w="2608" w:type="dxa"/>
            <w:vMerge/>
          </w:tcPr>
          <w:p w14:paraId="517614A7" w14:textId="77777777" w:rsidR="0099178B" w:rsidRDefault="0099178B">
            <w:pPr>
              <w:pStyle w:val="Listparagraf"/>
              <w:ind w:left="0"/>
              <w:jc w:val="center"/>
              <w:rPr>
                <w:rFonts w:ascii="Times New Roman" w:hAnsi="Times New Roman"/>
                <w:bCs/>
                <w:sz w:val="20"/>
                <w:lang w:val="ro-RO"/>
              </w:rPr>
            </w:pPr>
          </w:p>
        </w:tc>
        <w:tc>
          <w:tcPr>
            <w:tcW w:w="1745" w:type="dxa"/>
          </w:tcPr>
          <w:p w14:paraId="3A03361E"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283FE282" w14:textId="77777777" w:rsidR="0099178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35E16540" w14:textId="77777777" w:rsidR="0099178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22F621CB"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25</w:t>
            </w:r>
          </w:p>
        </w:tc>
        <w:tc>
          <w:tcPr>
            <w:tcW w:w="1132" w:type="dxa"/>
          </w:tcPr>
          <w:p w14:paraId="577B1E8B" w14:textId="77777777" w:rsidR="0099178B" w:rsidRDefault="0099178B">
            <w:pPr>
              <w:pStyle w:val="Listparagraf"/>
              <w:ind w:left="0"/>
              <w:jc w:val="center"/>
              <w:rPr>
                <w:rFonts w:ascii="Times New Roman" w:hAnsi="Times New Roman"/>
                <w:bCs/>
                <w:sz w:val="20"/>
                <w:lang w:val="ro-RO"/>
              </w:rPr>
            </w:pPr>
          </w:p>
        </w:tc>
      </w:tr>
      <w:tr w:rsidR="0099178B" w14:paraId="02F94761" w14:textId="77777777">
        <w:tc>
          <w:tcPr>
            <w:tcW w:w="1166" w:type="dxa"/>
            <w:vMerge/>
          </w:tcPr>
          <w:p w14:paraId="6F619D3C" w14:textId="77777777" w:rsidR="0099178B" w:rsidRDefault="0099178B">
            <w:pPr>
              <w:pStyle w:val="Listparagraf"/>
              <w:ind w:left="0"/>
              <w:jc w:val="center"/>
              <w:rPr>
                <w:rFonts w:ascii="Times New Roman" w:hAnsi="Times New Roman"/>
                <w:bCs/>
                <w:sz w:val="20"/>
                <w:lang w:val="ro-RO"/>
              </w:rPr>
            </w:pPr>
          </w:p>
        </w:tc>
        <w:tc>
          <w:tcPr>
            <w:tcW w:w="2608" w:type="dxa"/>
            <w:vMerge/>
          </w:tcPr>
          <w:p w14:paraId="0EDA0701" w14:textId="77777777" w:rsidR="0099178B" w:rsidRDefault="0099178B">
            <w:pPr>
              <w:pStyle w:val="Listparagraf"/>
              <w:ind w:left="0"/>
              <w:jc w:val="center"/>
              <w:rPr>
                <w:rFonts w:ascii="Times New Roman" w:hAnsi="Times New Roman"/>
                <w:bCs/>
                <w:sz w:val="20"/>
                <w:lang w:val="ro-RO"/>
              </w:rPr>
            </w:pPr>
          </w:p>
        </w:tc>
        <w:tc>
          <w:tcPr>
            <w:tcW w:w="1745" w:type="dxa"/>
          </w:tcPr>
          <w:p w14:paraId="5D4B5CBF" w14:textId="77777777" w:rsidR="0099178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2F31EBBF" w14:textId="77777777" w:rsidR="0099178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92DC87E"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5C7155E6" w14:textId="77777777" w:rsidR="0099178B" w:rsidRDefault="0099178B">
            <w:pPr>
              <w:pStyle w:val="Listparagraf"/>
              <w:ind w:left="0"/>
              <w:jc w:val="center"/>
              <w:rPr>
                <w:rFonts w:ascii="Times New Roman" w:hAnsi="Times New Roman"/>
                <w:bCs/>
                <w:sz w:val="20"/>
                <w:lang w:val="ro-RO"/>
              </w:rPr>
            </w:pPr>
          </w:p>
        </w:tc>
      </w:tr>
      <w:tr w:rsidR="0099178B" w14:paraId="4702B75F" w14:textId="77777777">
        <w:tc>
          <w:tcPr>
            <w:tcW w:w="1166" w:type="dxa"/>
            <w:vMerge/>
          </w:tcPr>
          <w:p w14:paraId="3033FA27" w14:textId="77777777" w:rsidR="0099178B" w:rsidRDefault="0099178B">
            <w:pPr>
              <w:pStyle w:val="Listparagraf"/>
              <w:ind w:left="0"/>
              <w:jc w:val="center"/>
              <w:rPr>
                <w:rFonts w:ascii="Times New Roman" w:hAnsi="Times New Roman"/>
                <w:bCs/>
                <w:sz w:val="20"/>
                <w:lang w:val="ro-RO"/>
              </w:rPr>
            </w:pPr>
          </w:p>
        </w:tc>
        <w:tc>
          <w:tcPr>
            <w:tcW w:w="2608" w:type="dxa"/>
            <w:vMerge/>
          </w:tcPr>
          <w:p w14:paraId="55108090" w14:textId="77777777" w:rsidR="0099178B" w:rsidRDefault="0099178B">
            <w:pPr>
              <w:pStyle w:val="Listparagraf"/>
              <w:ind w:left="0"/>
              <w:jc w:val="center"/>
              <w:rPr>
                <w:rFonts w:ascii="Times New Roman" w:hAnsi="Times New Roman"/>
                <w:bCs/>
                <w:sz w:val="20"/>
                <w:lang w:val="ro-RO"/>
              </w:rPr>
            </w:pPr>
          </w:p>
        </w:tc>
        <w:tc>
          <w:tcPr>
            <w:tcW w:w="1745" w:type="dxa"/>
          </w:tcPr>
          <w:p w14:paraId="7520EF59" w14:textId="77777777" w:rsidR="0099178B"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0B8B1DC6" w14:textId="77777777" w:rsidR="0099178B"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7301F2E5"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w:t>
            </w:r>
          </w:p>
        </w:tc>
        <w:tc>
          <w:tcPr>
            <w:tcW w:w="1132" w:type="dxa"/>
          </w:tcPr>
          <w:p w14:paraId="2CD01D59" w14:textId="77777777" w:rsidR="0099178B" w:rsidRDefault="0099178B">
            <w:pPr>
              <w:pStyle w:val="Listparagraf"/>
              <w:ind w:left="0"/>
              <w:jc w:val="center"/>
              <w:rPr>
                <w:rFonts w:ascii="Times New Roman" w:hAnsi="Times New Roman"/>
                <w:bCs/>
                <w:sz w:val="20"/>
                <w:lang w:val="ro-RO"/>
              </w:rPr>
            </w:pPr>
          </w:p>
        </w:tc>
      </w:tr>
      <w:tr w:rsidR="0099178B" w14:paraId="59175879" w14:textId="77777777">
        <w:tc>
          <w:tcPr>
            <w:tcW w:w="1166" w:type="dxa"/>
            <w:vMerge w:val="restart"/>
          </w:tcPr>
          <w:p w14:paraId="4E41A1C2"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46E77F0B"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3A01B498"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6E79FEC3"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592F6CFC"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0B74D9FD"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1CDB7B9B"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2B21A1BB"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44465428" w14:textId="77777777" w:rsidR="0099178B" w:rsidRDefault="0099178B">
            <w:pPr>
              <w:pStyle w:val="Listparagraf"/>
              <w:ind w:left="0"/>
              <w:jc w:val="center"/>
              <w:rPr>
                <w:rFonts w:ascii="Times New Roman" w:hAnsi="Times New Roman"/>
                <w:bCs/>
                <w:sz w:val="20"/>
                <w:lang w:val="ro-RO"/>
              </w:rPr>
            </w:pPr>
          </w:p>
        </w:tc>
      </w:tr>
      <w:tr w:rsidR="0099178B" w14:paraId="0C4DC992" w14:textId="77777777">
        <w:tc>
          <w:tcPr>
            <w:tcW w:w="1166" w:type="dxa"/>
            <w:vMerge/>
          </w:tcPr>
          <w:p w14:paraId="6FAA00E8" w14:textId="77777777" w:rsidR="0099178B" w:rsidRDefault="0099178B">
            <w:pPr>
              <w:pStyle w:val="Listparagraf"/>
              <w:ind w:left="0"/>
              <w:jc w:val="center"/>
              <w:rPr>
                <w:rFonts w:ascii="Times New Roman" w:hAnsi="Times New Roman"/>
                <w:bCs/>
                <w:sz w:val="20"/>
                <w:lang w:val="ro-RO"/>
              </w:rPr>
            </w:pPr>
          </w:p>
        </w:tc>
        <w:tc>
          <w:tcPr>
            <w:tcW w:w="2608" w:type="dxa"/>
            <w:vMerge/>
          </w:tcPr>
          <w:p w14:paraId="67F1B426" w14:textId="77777777" w:rsidR="0099178B" w:rsidRDefault="0099178B">
            <w:pPr>
              <w:pStyle w:val="Listparagraf"/>
              <w:ind w:left="0"/>
              <w:jc w:val="center"/>
              <w:rPr>
                <w:rFonts w:ascii="Times New Roman" w:hAnsi="Times New Roman"/>
                <w:bCs/>
                <w:sz w:val="20"/>
                <w:lang w:val="ro-RO"/>
              </w:rPr>
            </w:pPr>
          </w:p>
        </w:tc>
        <w:tc>
          <w:tcPr>
            <w:tcW w:w="1745" w:type="dxa"/>
          </w:tcPr>
          <w:p w14:paraId="3E98F6FD"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0D4811F1"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20E50FB6"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0E9885B2" w14:textId="77777777" w:rsidR="0099178B" w:rsidRDefault="0099178B">
            <w:pPr>
              <w:pStyle w:val="Listparagraf"/>
              <w:ind w:left="0"/>
              <w:jc w:val="center"/>
              <w:rPr>
                <w:rFonts w:ascii="Times New Roman" w:hAnsi="Times New Roman"/>
                <w:bCs/>
                <w:sz w:val="20"/>
                <w:lang w:val="ro-RO"/>
              </w:rPr>
            </w:pPr>
          </w:p>
        </w:tc>
      </w:tr>
      <w:tr w:rsidR="0099178B" w14:paraId="41F0064A" w14:textId="77777777">
        <w:tc>
          <w:tcPr>
            <w:tcW w:w="1166" w:type="dxa"/>
            <w:vMerge/>
          </w:tcPr>
          <w:p w14:paraId="1F3A9998" w14:textId="77777777" w:rsidR="0099178B" w:rsidRDefault="0099178B">
            <w:pPr>
              <w:pStyle w:val="Listparagraf"/>
              <w:ind w:left="0"/>
              <w:jc w:val="center"/>
              <w:rPr>
                <w:rFonts w:ascii="Times New Roman" w:hAnsi="Times New Roman"/>
                <w:bCs/>
                <w:sz w:val="20"/>
                <w:lang w:val="ro-RO"/>
              </w:rPr>
            </w:pPr>
          </w:p>
        </w:tc>
        <w:tc>
          <w:tcPr>
            <w:tcW w:w="2608" w:type="dxa"/>
            <w:vMerge/>
          </w:tcPr>
          <w:p w14:paraId="26230E7F" w14:textId="77777777" w:rsidR="0099178B" w:rsidRDefault="0099178B">
            <w:pPr>
              <w:pStyle w:val="Listparagraf"/>
              <w:ind w:left="0"/>
              <w:jc w:val="center"/>
              <w:rPr>
                <w:rFonts w:ascii="Times New Roman" w:hAnsi="Times New Roman"/>
                <w:bCs/>
                <w:sz w:val="20"/>
                <w:lang w:val="ro-RO"/>
              </w:rPr>
            </w:pPr>
          </w:p>
        </w:tc>
        <w:tc>
          <w:tcPr>
            <w:tcW w:w="1745" w:type="dxa"/>
          </w:tcPr>
          <w:p w14:paraId="29EFF368"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7559AB61"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0C1096D6"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7377471D" w14:textId="77777777" w:rsidR="0099178B" w:rsidRDefault="0099178B">
            <w:pPr>
              <w:pStyle w:val="Listparagraf"/>
              <w:ind w:left="0"/>
              <w:jc w:val="center"/>
              <w:rPr>
                <w:rFonts w:ascii="Times New Roman" w:hAnsi="Times New Roman"/>
                <w:bCs/>
                <w:sz w:val="20"/>
                <w:lang w:val="ro-RO"/>
              </w:rPr>
            </w:pPr>
          </w:p>
        </w:tc>
      </w:tr>
      <w:tr w:rsidR="0099178B" w14:paraId="3F8FC8B8" w14:textId="77777777">
        <w:tc>
          <w:tcPr>
            <w:tcW w:w="1166" w:type="dxa"/>
            <w:vMerge/>
          </w:tcPr>
          <w:p w14:paraId="302E2E4F" w14:textId="77777777" w:rsidR="0099178B" w:rsidRDefault="0099178B">
            <w:pPr>
              <w:pStyle w:val="Listparagraf"/>
              <w:ind w:left="0"/>
              <w:jc w:val="center"/>
              <w:rPr>
                <w:rFonts w:ascii="Times New Roman" w:hAnsi="Times New Roman"/>
                <w:bCs/>
                <w:sz w:val="20"/>
                <w:lang w:val="ro-RO"/>
              </w:rPr>
            </w:pPr>
          </w:p>
        </w:tc>
        <w:tc>
          <w:tcPr>
            <w:tcW w:w="2608" w:type="dxa"/>
            <w:vMerge/>
          </w:tcPr>
          <w:p w14:paraId="76B355FA" w14:textId="77777777" w:rsidR="0099178B" w:rsidRDefault="0099178B">
            <w:pPr>
              <w:pStyle w:val="Listparagraf"/>
              <w:ind w:left="0"/>
              <w:jc w:val="center"/>
              <w:rPr>
                <w:rFonts w:ascii="Times New Roman" w:hAnsi="Times New Roman"/>
                <w:bCs/>
                <w:sz w:val="20"/>
                <w:lang w:val="ro-RO"/>
              </w:rPr>
            </w:pPr>
          </w:p>
        </w:tc>
        <w:tc>
          <w:tcPr>
            <w:tcW w:w="1745" w:type="dxa"/>
          </w:tcPr>
          <w:p w14:paraId="58F64A62"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7B908776"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2A9AF5A"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72B908B4" w14:textId="77777777" w:rsidR="0099178B" w:rsidRDefault="0099178B">
            <w:pPr>
              <w:pStyle w:val="Listparagraf"/>
              <w:ind w:left="0"/>
              <w:jc w:val="center"/>
              <w:rPr>
                <w:rFonts w:ascii="Times New Roman" w:hAnsi="Times New Roman"/>
                <w:bCs/>
                <w:sz w:val="20"/>
                <w:lang w:val="ro-RO"/>
              </w:rPr>
            </w:pPr>
          </w:p>
        </w:tc>
      </w:tr>
      <w:tr w:rsidR="0099178B" w14:paraId="0FB7C8BC" w14:textId="77777777">
        <w:tc>
          <w:tcPr>
            <w:tcW w:w="1166" w:type="dxa"/>
            <w:vMerge w:val="restart"/>
          </w:tcPr>
          <w:p w14:paraId="0A1400E8"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3C737163"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33D1CA24"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244A57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6E8D8127"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45A09FB7"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3E1C14B6"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56534CCD"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54B647A3"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6FE71905" w14:textId="77777777" w:rsidR="0099178B" w:rsidRDefault="0099178B">
            <w:pPr>
              <w:pStyle w:val="Listparagraf"/>
              <w:ind w:left="0"/>
              <w:jc w:val="center"/>
              <w:rPr>
                <w:rFonts w:ascii="Times New Roman" w:hAnsi="Times New Roman"/>
                <w:bCs/>
                <w:sz w:val="20"/>
                <w:lang w:val="ro-RO"/>
              </w:rPr>
            </w:pPr>
          </w:p>
        </w:tc>
      </w:tr>
      <w:tr w:rsidR="0099178B" w14:paraId="134B2A96" w14:textId="77777777">
        <w:tc>
          <w:tcPr>
            <w:tcW w:w="1166" w:type="dxa"/>
            <w:vMerge/>
          </w:tcPr>
          <w:p w14:paraId="189C87C6" w14:textId="77777777" w:rsidR="0099178B" w:rsidRDefault="0099178B">
            <w:pPr>
              <w:pStyle w:val="Listparagraf"/>
              <w:ind w:left="0"/>
              <w:jc w:val="center"/>
              <w:rPr>
                <w:rFonts w:ascii="Times New Roman" w:hAnsi="Times New Roman"/>
                <w:bCs/>
                <w:sz w:val="20"/>
                <w:lang w:val="ro-RO"/>
              </w:rPr>
            </w:pPr>
          </w:p>
        </w:tc>
        <w:tc>
          <w:tcPr>
            <w:tcW w:w="2608" w:type="dxa"/>
            <w:vMerge/>
          </w:tcPr>
          <w:p w14:paraId="4811889A" w14:textId="77777777" w:rsidR="0099178B" w:rsidRDefault="0099178B">
            <w:pPr>
              <w:pStyle w:val="Listparagraf"/>
              <w:ind w:left="0"/>
              <w:jc w:val="center"/>
              <w:rPr>
                <w:rFonts w:ascii="Times New Roman" w:hAnsi="Times New Roman"/>
                <w:bCs/>
                <w:sz w:val="20"/>
                <w:lang w:val="ro-RO"/>
              </w:rPr>
            </w:pPr>
          </w:p>
        </w:tc>
        <w:tc>
          <w:tcPr>
            <w:tcW w:w="1745" w:type="dxa"/>
          </w:tcPr>
          <w:p w14:paraId="63B25555"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4B809278"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1E7FD159"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24</w:t>
            </w:r>
          </w:p>
        </w:tc>
        <w:tc>
          <w:tcPr>
            <w:tcW w:w="1132" w:type="dxa"/>
          </w:tcPr>
          <w:p w14:paraId="288F0F50" w14:textId="77777777" w:rsidR="0099178B" w:rsidRDefault="0099178B">
            <w:pPr>
              <w:pStyle w:val="Listparagraf"/>
              <w:ind w:left="0"/>
              <w:jc w:val="center"/>
              <w:rPr>
                <w:rFonts w:ascii="Times New Roman" w:hAnsi="Times New Roman"/>
                <w:bCs/>
                <w:sz w:val="20"/>
                <w:lang w:val="ro-RO"/>
              </w:rPr>
            </w:pPr>
          </w:p>
        </w:tc>
      </w:tr>
      <w:tr w:rsidR="0099178B" w14:paraId="0DD32C80" w14:textId="77777777">
        <w:tc>
          <w:tcPr>
            <w:tcW w:w="1166" w:type="dxa"/>
            <w:vMerge/>
          </w:tcPr>
          <w:p w14:paraId="45AD6AA6" w14:textId="77777777" w:rsidR="0099178B" w:rsidRDefault="0099178B">
            <w:pPr>
              <w:pStyle w:val="Listparagraf"/>
              <w:ind w:left="0"/>
              <w:jc w:val="center"/>
              <w:rPr>
                <w:rFonts w:ascii="Times New Roman" w:hAnsi="Times New Roman"/>
                <w:bCs/>
                <w:sz w:val="20"/>
                <w:lang w:val="ro-RO"/>
              </w:rPr>
            </w:pPr>
          </w:p>
        </w:tc>
        <w:tc>
          <w:tcPr>
            <w:tcW w:w="2608" w:type="dxa"/>
            <w:vMerge/>
          </w:tcPr>
          <w:p w14:paraId="28E137F3" w14:textId="77777777" w:rsidR="0099178B" w:rsidRDefault="0099178B">
            <w:pPr>
              <w:pStyle w:val="Listparagraf"/>
              <w:ind w:left="0"/>
              <w:jc w:val="center"/>
              <w:rPr>
                <w:rFonts w:ascii="Times New Roman" w:hAnsi="Times New Roman"/>
                <w:bCs/>
                <w:sz w:val="20"/>
                <w:lang w:val="ro-RO"/>
              </w:rPr>
            </w:pPr>
          </w:p>
        </w:tc>
        <w:tc>
          <w:tcPr>
            <w:tcW w:w="1745" w:type="dxa"/>
          </w:tcPr>
          <w:p w14:paraId="632C305B"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3147ED0C"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F5DC4F8"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25</w:t>
            </w:r>
          </w:p>
        </w:tc>
        <w:tc>
          <w:tcPr>
            <w:tcW w:w="1132" w:type="dxa"/>
          </w:tcPr>
          <w:p w14:paraId="3B5A2F3E" w14:textId="77777777" w:rsidR="0099178B" w:rsidRDefault="0099178B">
            <w:pPr>
              <w:pStyle w:val="Listparagraf"/>
              <w:ind w:left="0"/>
              <w:jc w:val="center"/>
              <w:rPr>
                <w:rFonts w:ascii="Times New Roman" w:hAnsi="Times New Roman"/>
                <w:bCs/>
                <w:sz w:val="20"/>
                <w:lang w:val="ro-RO"/>
              </w:rPr>
            </w:pPr>
          </w:p>
        </w:tc>
      </w:tr>
      <w:tr w:rsidR="0099178B" w14:paraId="39FB590F" w14:textId="77777777">
        <w:tc>
          <w:tcPr>
            <w:tcW w:w="1166" w:type="dxa"/>
          </w:tcPr>
          <w:p w14:paraId="795EEF35"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4A0BB3BF"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3DFB8B04"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7610F01E"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02D89CAC"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400</w:t>
            </w:r>
          </w:p>
        </w:tc>
        <w:tc>
          <w:tcPr>
            <w:tcW w:w="1132" w:type="dxa"/>
          </w:tcPr>
          <w:p w14:paraId="4AFF2A02" w14:textId="77777777" w:rsidR="0099178B" w:rsidRDefault="0099178B">
            <w:pPr>
              <w:pStyle w:val="Listparagraf"/>
              <w:ind w:left="0"/>
              <w:jc w:val="center"/>
              <w:rPr>
                <w:rFonts w:ascii="Times New Roman" w:hAnsi="Times New Roman"/>
                <w:bCs/>
                <w:sz w:val="20"/>
                <w:lang w:val="ro-RO"/>
              </w:rPr>
            </w:pPr>
          </w:p>
        </w:tc>
      </w:tr>
      <w:tr w:rsidR="0099178B" w14:paraId="212AF402" w14:textId="77777777">
        <w:tc>
          <w:tcPr>
            <w:tcW w:w="1166" w:type="dxa"/>
            <w:vMerge w:val="restart"/>
          </w:tcPr>
          <w:p w14:paraId="7A94661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2A1E8CA7"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7106B0F7" w14:textId="77777777" w:rsidR="0099178B"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28BFECD1"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65ECD5C8"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400</w:t>
            </w:r>
          </w:p>
        </w:tc>
        <w:tc>
          <w:tcPr>
            <w:tcW w:w="1132" w:type="dxa"/>
          </w:tcPr>
          <w:p w14:paraId="49D23AEA" w14:textId="77777777" w:rsidR="0099178B" w:rsidRDefault="0099178B">
            <w:pPr>
              <w:pStyle w:val="Listparagraf"/>
              <w:ind w:left="0"/>
              <w:jc w:val="center"/>
              <w:rPr>
                <w:rFonts w:ascii="Times New Roman" w:hAnsi="Times New Roman"/>
                <w:bCs/>
                <w:sz w:val="20"/>
                <w:lang w:val="ro-RO"/>
              </w:rPr>
            </w:pPr>
          </w:p>
        </w:tc>
      </w:tr>
      <w:tr w:rsidR="0099178B" w14:paraId="6AC42D47" w14:textId="77777777">
        <w:tc>
          <w:tcPr>
            <w:tcW w:w="1166" w:type="dxa"/>
            <w:vMerge/>
          </w:tcPr>
          <w:p w14:paraId="07DFB1C5" w14:textId="77777777" w:rsidR="0099178B" w:rsidRDefault="0099178B">
            <w:pPr>
              <w:pStyle w:val="Listparagraf"/>
              <w:ind w:left="0"/>
              <w:jc w:val="center"/>
              <w:rPr>
                <w:rFonts w:ascii="Times New Roman" w:hAnsi="Times New Roman"/>
                <w:bCs/>
                <w:sz w:val="20"/>
                <w:lang w:val="ro-RO"/>
              </w:rPr>
            </w:pPr>
          </w:p>
        </w:tc>
        <w:tc>
          <w:tcPr>
            <w:tcW w:w="2608" w:type="dxa"/>
            <w:vMerge/>
          </w:tcPr>
          <w:p w14:paraId="2BB37928" w14:textId="77777777" w:rsidR="0099178B" w:rsidRDefault="0099178B">
            <w:pPr>
              <w:pStyle w:val="Listparagraf"/>
              <w:ind w:left="0"/>
              <w:jc w:val="center"/>
              <w:rPr>
                <w:rFonts w:ascii="Times New Roman" w:hAnsi="Times New Roman"/>
                <w:bCs/>
                <w:sz w:val="20"/>
                <w:lang w:val="ro-RO"/>
              </w:rPr>
            </w:pPr>
          </w:p>
        </w:tc>
        <w:tc>
          <w:tcPr>
            <w:tcW w:w="1745" w:type="dxa"/>
          </w:tcPr>
          <w:p w14:paraId="1F3BBBEA"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51A4C551"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39328EF1"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7500</w:t>
            </w:r>
          </w:p>
        </w:tc>
        <w:tc>
          <w:tcPr>
            <w:tcW w:w="1132" w:type="dxa"/>
          </w:tcPr>
          <w:p w14:paraId="63A27736" w14:textId="77777777" w:rsidR="0099178B" w:rsidRDefault="0099178B">
            <w:pPr>
              <w:pStyle w:val="Listparagraf"/>
              <w:ind w:left="0"/>
              <w:jc w:val="center"/>
              <w:rPr>
                <w:rFonts w:ascii="Times New Roman" w:hAnsi="Times New Roman"/>
                <w:bCs/>
                <w:sz w:val="20"/>
                <w:lang w:val="ro-RO"/>
              </w:rPr>
            </w:pPr>
          </w:p>
        </w:tc>
      </w:tr>
      <w:tr w:rsidR="0099178B" w14:paraId="7063A118" w14:textId="77777777">
        <w:tc>
          <w:tcPr>
            <w:tcW w:w="1166" w:type="dxa"/>
            <w:vMerge/>
          </w:tcPr>
          <w:p w14:paraId="0309F4C2" w14:textId="77777777" w:rsidR="0099178B" w:rsidRDefault="0099178B">
            <w:pPr>
              <w:pStyle w:val="Listparagraf"/>
              <w:ind w:left="0"/>
              <w:jc w:val="center"/>
              <w:rPr>
                <w:rFonts w:ascii="Times New Roman" w:hAnsi="Times New Roman"/>
                <w:bCs/>
                <w:sz w:val="20"/>
                <w:lang w:val="ro-RO"/>
              </w:rPr>
            </w:pPr>
          </w:p>
        </w:tc>
        <w:tc>
          <w:tcPr>
            <w:tcW w:w="2608" w:type="dxa"/>
            <w:vMerge/>
          </w:tcPr>
          <w:p w14:paraId="2FFF629C" w14:textId="77777777" w:rsidR="0099178B" w:rsidRDefault="0099178B">
            <w:pPr>
              <w:pStyle w:val="Listparagraf"/>
              <w:ind w:left="0"/>
              <w:jc w:val="center"/>
              <w:rPr>
                <w:rFonts w:ascii="Times New Roman" w:hAnsi="Times New Roman"/>
                <w:bCs/>
                <w:sz w:val="20"/>
                <w:lang w:val="ro-RO"/>
              </w:rPr>
            </w:pPr>
          </w:p>
        </w:tc>
        <w:tc>
          <w:tcPr>
            <w:tcW w:w="1745" w:type="dxa"/>
          </w:tcPr>
          <w:p w14:paraId="7376D3FC"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30AF6F2C"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5548B1F1"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850</w:t>
            </w:r>
          </w:p>
        </w:tc>
        <w:tc>
          <w:tcPr>
            <w:tcW w:w="1132" w:type="dxa"/>
          </w:tcPr>
          <w:p w14:paraId="60DF44EA" w14:textId="77777777" w:rsidR="0099178B" w:rsidRDefault="0099178B">
            <w:pPr>
              <w:pStyle w:val="Listparagraf"/>
              <w:ind w:left="0"/>
              <w:jc w:val="center"/>
              <w:rPr>
                <w:rFonts w:ascii="Times New Roman" w:hAnsi="Times New Roman"/>
                <w:bCs/>
                <w:sz w:val="20"/>
                <w:lang w:val="ro-RO"/>
              </w:rPr>
            </w:pPr>
          </w:p>
        </w:tc>
      </w:tr>
      <w:tr w:rsidR="0099178B" w14:paraId="060CB0FC" w14:textId="77777777">
        <w:tc>
          <w:tcPr>
            <w:tcW w:w="1166" w:type="dxa"/>
          </w:tcPr>
          <w:p w14:paraId="3927F8A0"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4D79E2F9"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580543EC" w14:textId="77777777" w:rsidR="0099178B"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5D0B89ED"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1EB73718"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75C96011"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49776FE6" w14:textId="77777777" w:rsidR="0099178B" w:rsidRDefault="0099178B">
            <w:pPr>
              <w:pStyle w:val="Listparagraf"/>
              <w:ind w:left="0"/>
              <w:jc w:val="center"/>
              <w:rPr>
                <w:rFonts w:ascii="Times New Roman" w:hAnsi="Times New Roman"/>
                <w:bCs/>
                <w:sz w:val="20"/>
                <w:lang w:val="ro-RO"/>
              </w:rPr>
            </w:pPr>
          </w:p>
        </w:tc>
      </w:tr>
      <w:tr w:rsidR="0099178B" w14:paraId="617E4FC5" w14:textId="77777777">
        <w:tc>
          <w:tcPr>
            <w:tcW w:w="1166" w:type="dxa"/>
            <w:vMerge w:val="restart"/>
          </w:tcPr>
          <w:p w14:paraId="2FEE72A3"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69B0AECE" w14:textId="77777777" w:rsidR="0099178B" w:rsidRDefault="00000000">
            <w:pPr>
              <w:pStyle w:val="Listparagraf"/>
              <w:ind w:left="0"/>
              <w:jc w:val="center"/>
              <w:rPr>
                <w:rFonts w:ascii="Times New Roman" w:hAnsi="Times New Roman"/>
                <w:bCs/>
                <w:sz w:val="20"/>
                <w:lang w:val="ro-RO"/>
              </w:rPr>
            </w:pPr>
            <w:r>
              <w:rPr>
                <w:rFonts w:ascii="Times New Roman" w:hAnsi="Times New Roman"/>
                <w:sz w:val="20"/>
              </w:rPr>
              <w:t xml:space="preserve">Manopera privind </w:t>
            </w:r>
            <w:r>
              <w:rPr>
                <w:rFonts w:ascii="Times New Roman" w:hAnsi="Times New Roman"/>
                <w:sz w:val="20"/>
              </w:rPr>
              <w:lastRenderedPageBreak/>
              <w:t>identificarea si inregistrarea animalelor, a miscarilor si a evenimentelor suferite de acestea, corectarea eventualelor erori</w:t>
            </w:r>
          </w:p>
        </w:tc>
        <w:tc>
          <w:tcPr>
            <w:tcW w:w="1745" w:type="dxa"/>
          </w:tcPr>
          <w:p w14:paraId="3A2EFBA3"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37787E26"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248C3ACB"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170</w:t>
            </w:r>
          </w:p>
        </w:tc>
        <w:tc>
          <w:tcPr>
            <w:tcW w:w="1132" w:type="dxa"/>
          </w:tcPr>
          <w:p w14:paraId="32B8400F" w14:textId="77777777" w:rsidR="0099178B" w:rsidRDefault="0099178B">
            <w:pPr>
              <w:pStyle w:val="Listparagraf"/>
              <w:ind w:left="0"/>
              <w:jc w:val="center"/>
              <w:rPr>
                <w:rFonts w:ascii="Times New Roman" w:hAnsi="Times New Roman"/>
                <w:bCs/>
                <w:sz w:val="20"/>
                <w:lang w:val="ro-RO"/>
              </w:rPr>
            </w:pPr>
          </w:p>
        </w:tc>
      </w:tr>
      <w:tr w:rsidR="0099178B" w14:paraId="1914A453" w14:textId="77777777">
        <w:tc>
          <w:tcPr>
            <w:tcW w:w="1166" w:type="dxa"/>
            <w:vMerge/>
          </w:tcPr>
          <w:p w14:paraId="45C72DFB" w14:textId="77777777" w:rsidR="0099178B" w:rsidRDefault="0099178B">
            <w:pPr>
              <w:pStyle w:val="Listparagraf"/>
              <w:ind w:left="0"/>
              <w:jc w:val="center"/>
              <w:rPr>
                <w:rFonts w:ascii="Times New Roman" w:hAnsi="Times New Roman"/>
                <w:bCs/>
                <w:sz w:val="20"/>
                <w:lang w:val="ro-RO"/>
              </w:rPr>
            </w:pPr>
          </w:p>
        </w:tc>
        <w:tc>
          <w:tcPr>
            <w:tcW w:w="2608" w:type="dxa"/>
            <w:vMerge/>
          </w:tcPr>
          <w:p w14:paraId="053BC1DD" w14:textId="77777777" w:rsidR="0099178B" w:rsidRDefault="0099178B">
            <w:pPr>
              <w:pStyle w:val="Listparagraf"/>
              <w:ind w:left="0"/>
              <w:jc w:val="center"/>
              <w:rPr>
                <w:rFonts w:ascii="Times New Roman" w:hAnsi="Times New Roman"/>
                <w:bCs/>
                <w:sz w:val="20"/>
                <w:lang w:val="ro-RO"/>
              </w:rPr>
            </w:pPr>
          </w:p>
        </w:tc>
        <w:tc>
          <w:tcPr>
            <w:tcW w:w="1745" w:type="dxa"/>
          </w:tcPr>
          <w:p w14:paraId="6089004B"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02DD2241"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877C564"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5000</w:t>
            </w:r>
          </w:p>
        </w:tc>
        <w:tc>
          <w:tcPr>
            <w:tcW w:w="1132" w:type="dxa"/>
          </w:tcPr>
          <w:p w14:paraId="25DC8CDC" w14:textId="77777777" w:rsidR="0099178B" w:rsidRDefault="0099178B">
            <w:pPr>
              <w:pStyle w:val="Listparagraf"/>
              <w:ind w:left="0"/>
              <w:jc w:val="center"/>
              <w:rPr>
                <w:rFonts w:ascii="Times New Roman" w:hAnsi="Times New Roman"/>
                <w:bCs/>
                <w:sz w:val="20"/>
                <w:lang w:val="ro-RO"/>
              </w:rPr>
            </w:pPr>
          </w:p>
        </w:tc>
      </w:tr>
      <w:tr w:rsidR="0099178B" w14:paraId="7BA31F7E" w14:textId="77777777">
        <w:tc>
          <w:tcPr>
            <w:tcW w:w="1166" w:type="dxa"/>
            <w:vMerge/>
          </w:tcPr>
          <w:p w14:paraId="47F0B3CE" w14:textId="77777777" w:rsidR="0099178B" w:rsidRDefault="0099178B">
            <w:pPr>
              <w:pStyle w:val="Listparagraf"/>
              <w:ind w:left="0"/>
              <w:jc w:val="center"/>
              <w:rPr>
                <w:rFonts w:ascii="Times New Roman" w:hAnsi="Times New Roman"/>
                <w:bCs/>
                <w:sz w:val="20"/>
                <w:lang w:val="ro-RO"/>
              </w:rPr>
            </w:pPr>
          </w:p>
        </w:tc>
        <w:tc>
          <w:tcPr>
            <w:tcW w:w="2608" w:type="dxa"/>
            <w:vMerge/>
          </w:tcPr>
          <w:p w14:paraId="782ED3C1" w14:textId="77777777" w:rsidR="0099178B" w:rsidRDefault="0099178B">
            <w:pPr>
              <w:pStyle w:val="Listparagraf"/>
              <w:ind w:left="0"/>
              <w:jc w:val="center"/>
              <w:rPr>
                <w:rFonts w:ascii="Times New Roman" w:hAnsi="Times New Roman"/>
                <w:bCs/>
                <w:sz w:val="20"/>
                <w:lang w:val="ro-RO"/>
              </w:rPr>
            </w:pPr>
          </w:p>
        </w:tc>
        <w:tc>
          <w:tcPr>
            <w:tcW w:w="1745" w:type="dxa"/>
          </w:tcPr>
          <w:p w14:paraId="377E7EDC" w14:textId="77777777" w:rsidR="0099178B"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0AD59F8F" w14:textId="77777777" w:rsidR="0099178B"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056D810" w14:textId="77777777" w:rsidR="0099178B"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2800</w:t>
            </w:r>
          </w:p>
        </w:tc>
        <w:tc>
          <w:tcPr>
            <w:tcW w:w="1132" w:type="dxa"/>
          </w:tcPr>
          <w:p w14:paraId="5EABB09B" w14:textId="77777777" w:rsidR="0099178B" w:rsidRDefault="0099178B">
            <w:pPr>
              <w:pStyle w:val="Listparagraf"/>
              <w:ind w:left="0"/>
              <w:jc w:val="center"/>
              <w:rPr>
                <w:rFonts w:ascii="Times New Roman" w:hAnsi="Times New Roman"/>
                <w:bCs/>
                <w:sz w:val="20"/>
                <w:lang w:val="ro-RO"/>
              </w:rPr>
            </w:pPr>
          </w:p>
        </w:tc>
      </w:tr>
      <w:tr w:rsidR="0099178B" w14:paraId="46C986A9" w14:textId="77777777">
        <w:tc>
          <w:tcPr>
            <w:tcW w:w="1166" w:type="dxa"/>
          </w:tcPr>
          <w:p w14:paraId="3BFC2846"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53A1D6E0"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2BD3A3A"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06F774C"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F40693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51236B5" w14:textId="77777777" w:rsidR="0099178B" w:rsidRDefault="0099178B">
            <w:pPr>
              <w:pStyle w:val="Listparagraf"/>
              <w:ind w:left="0"/>
              <w:jc w:val="center"/>
              <w:rPr>
                <w:rFonts w:ascii="Times New Roman" w:hAnsi="Times New Roman"/>
                <w:bCs/>
                <w:sz w:val="20"/>
                <w:lang w:val="ro-RO"/>
              </w:rPr>
            </w:pPr>
          </w:p>
        </w:tc>
      </w:tr>
      <w:tr w:rsidR="0099178B" w14:paraId="45037CA9" w14:textId="77777777">
        <w:tc>
          <w:tcPr>
            <w:tcW w:w="1166" w:type="dxa"/>
          </w:tcPr>
          <w:p w14:paraId="3C3FD11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77464FED"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F7523B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BE9188D"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85F9B9C"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6E186F6" w14:textId="77777777" w:rsidR="0099178B" w:rsidRDefault="0099178B">
            <w:pPr>
              <w:pStyle w:val="Listparagraf"/>
              <w:ind w:left="0"/>
              <w:jc w:val="center"/>
              <w:rPr>
                <w:rFonts w:ascii="Times New Roman" w:hAnsi="Times New Roman"/>
                <w:bCs/>
                <w:sz w:val="20"/>
                <w:lang w:val="ro-RO"/>
              </w:rPr>
            </w:pPr>
          </w:p>
        </w:tc>
      </w:tr>
      <w:tr w:rsidR="0099178B" w14:paraId="6D1D42AF" w14:textId="77777777">
        <w:tc>
          <w:tcPr>
            <w:tcW w:w="1166" w:type="dxa"/>
          </w:tcPr>
          <w:p w14:paraId="31D22B73"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66D99C43"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54CAD1A"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29999477"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3E160CA"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84AEAC3" w14:textId="77777777" w:rsidR="0099178B" w:rsidRDefault="0099178B">
            <w:pPr>
              <w:pStyle w:val="Listparagraf"/>
              <w:ind w:left="0"/>
              <w:jc w:val="center"/>
              <w:rPr>
                <w:rFonts w:ascii="Times New Roman" w:hAnsi="Times New Roman"/>
                <w:bCs/>
                <w:sz w:val="20"/>
                <w:lang w:val="ro-RO"/>
              </w:rPr>
            </w:pPr>
          </w:p>
        </w:tc>
      </w:tr>
      <w:tr w:rsidR="0099178B" w14:paraId="46CE1344" w14:textId="77777777">
        <w:tc>
          <w:tcPr>
            <w:tcW w:w="1166" w:type="dxa"/>
          </w:tcPr>
          <w:p w14:paraId="1694198E" w14:textId="77777777" w:rsidR="0099178B"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4AA5184E"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AA23942"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C7B7968"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7ED8238" w14:textId="77777777" w:rsidR="0099178B"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DA96680" w14:textId="77777777" w:rsidR="0099178B" w:rsidRDefault="0099178B">
            <w:pPr>
              <w:pStyle w:val="Listparagraf"/>
              <w:ind w:left="0"/>
              <w:jc w:val="center"/>
              <w:rPr>
                <w:rFonts w:ascii="Times New Roman" w:hAnsi="Times New Roman"/>
                <w:bCs/>
                <w:sz w:val="20"/>
                <w:lang w:val="ro-RO"/>
              </w:rPr>
            </w:pPr>
          </w:p>
        </w:tc>
      </w:tr>
    </w:tbl>
    <w:p w14:paraId="6AC5FE94" w14:textId="77777777" w:rsidR="0099178B" w:rsidRDefault="0099178B">
      <w:pPr>
        <w:pStyle w:val="Listparagraf"/>
        <w:ind w:left="0"/>
        <w:jc w:val="both"/>
        <w:rPr>
          <w:rFonts w:ascii="Times New Roman" w:hAnsi="Times New Roman"/>
          <w:b/>
          <w:szCs w:val="24"/>
          <w:lang w:val="ro-RO"/>
        </w:rPr>
      </w:pPr>
      <w:bookmarkStart w:id="9" w:name="_Toc485643578"/>
    </w:p>
    <w:p w14:paraId="48C45CAA" w14:textId="77777777" w:rsidR="0099178B"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3023CAFD" w14:textId="77777777" w:rsidR="0099178B"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682F0E98"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704FD062"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40FA2069"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56BA29B2"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3EDE6B6E"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75CC25A9"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33CDC845"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7888CCEA"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implementarea procesului de identificare şi înregistrare a suinelor, ovinelor, caprinelor şi bovinelor, cu modificările şi completările ulterioare;</w:t>
      </w:r>
    </w:p>
    <w:p w14:paraId="332A22A5"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727FF4AC"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31DA576E"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2058F500"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0FBBB2E8"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2ECB20B6" w14:textId="77777777" w:rsidR="0099178B"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41B2A2F6" w14:textId="77777777" w:rsidR="0099178B" w:rsidRDefault="0099178B">
      <w:pPr>
        <w:pStyle w:val="Listparagraf"/>
        <w:ind w:left="0"/>
        <w:contextualSpacing/>
        <w:jc w:val="both"/>
        <w:rPr>
          <w:rFonts w:ascii="Times New Roman" w:hAnsi="Times New Roman"/>
          <w:bCs/>
          <w:szCs w:val="24"/>
          <w:lang w:val="ro-RO" w:eastAsia="en-SG"/>
        </w:rPr>
      </w:pPr>
    </w:p>
    <w:p w14:paraId="7D227DB9" w14:textId="77777777" w:rsidR="0099178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F3E118D" w14:textId="77777777" w:rsidR="0099178B" w:rsidRDefault="0099178B">
      <w:pPr>
        <w:pStyle w:val="Listparagraf"/>
        <w:ind w:left="0"/>
        <w:contextualSpacing/>
        <w:jc w:val="both"/>
        <w:rPr>
          <w:rFonts w:ascii="Times New Roman" w:hAnsi="Times New Roman"/>
          <w:bCs/>
          <w:szCs w:val="24"/>
          <w:lang w:val="ro-RO"/>
        </w:rPr>
      </w:pPr>
    </w:p>
    <w:p w14:paraId="7B342510" w14:textId="77777777" w:rsidR="0099178B"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1A7EC4A9" w14:textId="77777777" w:rsidR="0099178B" w:rsidRDefault="0099178B">
      <w:pPr>
        <w:pStyle w:val="Listparagraf"/>
        <w:ind w:left="0"/>
        <w:contextualSpacing/>
        <w:jc w:val="both"/>
        <w:rPr>
          <w:rFonts w:ascii="Times New Roman" w:hAnsi="Times New Roman"/>
          <w:bCs/>
          <w:szCs w:val="24"/>
          <w:lang w:val="ro-RO"/>
        </w:rPr>
      </w:pPr>
    </w:p>
    <w:p w14:paraId="0C4B45F7" w14:textId="77777777" w:rsidR="0099178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3EC7BB8B" w14:textId="77777777" w:rsidR="0099178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prevederi legale sau a oricărui act normativ aplicabil precum şi atât pentru realizarea serviciilor cât şi pentru rezultatele generate de realizarea serviciilor.</w:t>
      </w:r>
    </w:p>
    <w:p w14:paraId="0F72A0C9" w14:textId="77777777" w:rsidR="0099178B" w:rsidRDefault="0099178B">
      <w:pPr>
        <w:shd w:val="clear" w:color="auto" w:fill="FFFFFF"/>
        <w:jc w:val="both"/>
        <w:rPr>
          <w:rFonts w:ascii="Times New Roman" w:hAnsi="Times New Roman" w:cs="Times New Roman"/>
          <w:bCs/>
          <w:iCs/>
          <w:lang w:val="ro-RO"/>
        </w:rPr>
      </w:pPr>
    </w:p>
    <w:p w14:paraId="3B8EF7F7" w14:textId="77777777" w:rsidR="0099178B"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76CB9A5D" w14:textId="77777777" w:rsidR="0099178B" w:rsidRDefault="0099178B">
      <w:pPr>
        <w:shd w:val="clear" w:color="auto" w:fill="FFFFFF"/>
        <w:jc w:val="both"/>
        <w:rPr>
          <w:rFonts w:ascii="Times New Roman" w:hAnsi="Times New Roman" w:cs="Times New Roman"/>
          <w:bCs/>
          <w:iCs/>
          <w:lang w:val="ro-RO"/>
        </w:rPr>
      </w:pPr>
    </w:p>
    <w:p w14:paraId="7BEDE79B" w14:textId="77777777" w:rsidR="0099178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70DB0F08" w14:textId="77777777" w:rsidR="0099178B"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1EDC8B23" w14:textId="77777777" w:rsidR="0099178B" w:rsidRDefault="0099178B">
      <w:pPr>
        <w:shd w:val="clear" w:color="auto" w:fill="FFFFFF"/>
        <w:jc w:val="both"/>
        <w:rPr>
          <w:rFonts w:ascii="Times New Roman" w:hAnsi="Times New Roman" w:cs="Times New Roman"/>
          <w:iCs/>
          <w:lang w:val="ro-RO"/>
        </w:rPr>
      </w:pPr>
    </w:p>
    <w:p w14:paraId="0DD2807B" w14:textId="77777777" w:rsidR="0099178B"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5F979C17" w14:textId="77777777" w:rsidR="0099178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564BFB0A" w14:textId="77777777" w:rsidR="0099178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3BEAA2EC" w14:textId="77777777" w:rsidR="0099178B"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33790DFA" w14:textId="77777777" w:rsidR="0099178B"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461A0C48" w14:textId="77777777" w:rsidR="0099178B" w:rsidRDefault="0099178B">
      <w:pPr>
        <w:pStyle w:val="Listparagraf"/>
        <w:ind w:left="0"/>
        <w:jc w:val="both"/>
        <w:outlineLvl w:val="3"/>
        <w:rPr>
          <w:rFonts w:ascii="Times New Roman" w:hAnsi="Times New Roman"/>
          <w:szCs w:val="24"/>
          <w:lang w:val="ro-RO"/>
        </w:rPr>
      </w:pPr>
    </w:p>
    <w:p w14:paraId="7056058A" w14:textId="77777777" w:rsidR="0099178B"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2F1F61BD" w14:textId="77777777" w:rsidR="0099178B"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61F56AFF" w14:textId="77777777" w:rsidR="0099178B"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1F16A296" w14:textId="77777777" w:rsidR="0099178B"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42682830" w14:textId="77777777" w:rsidR="0099178B"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30DA8F28" w14:textId="77777777" w:rsidR="0099178B"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4BB2C394" w14:textId="77777777" w:rsidR="0099178B"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2405DAA3" w14:textId="77777777" w:rsidR="0099178B"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31 decembrie, nu va fi verificat/operat.</w:t>
      </w:r>
    </w:p>
    <w:p w14:paraId="0FA158D7" w14:textId="77777777" w:rsidR="0099178B"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3BD9D75E" w14:textId="77777777" w:rsidR="0099178B"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2F2811E2" w14:textId="77777777" w:rsidR="0099178B"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2F42D1AF" w14:textId="77777777" w:rsidR="0099178B"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31730476" w14:textId="77777777" w:rsidR="0099178B" w:rsidRDefault="0099178B">
      <w:pPr>
        <w:jc w:val="both"/>
        <w:rPr>
          <w:rFonts w:ascii="Times New Roman" w:hAnsi="Times New Roman" w:cs="Times New Roman"/>
          <w:lang w:val="ro-RO"/>
        </w:rPr>
      </w:pPr>
    </w:p>
    <w:p w14:paraId="247EED33" w14:textId="77777777" w:rsidR="0099178B"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345E7832"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2735F89F" w14:textId="77777777" w:rsidR="0099178B" w:rsidRDefault="0099178B">
      <w:pPr>
        <w:ind w:left="180"/>
        <w:jc w:val="both"/>
        <w:rPr>
          <w:rFonts w:ascii="Times New Roman" w:hAnsi="Times New Roman" w:cs="Times New Roman"/>
          <w:b/>
          <w:shd w:val="clear" w:color="auto" w:fill="FFFFFF"/>
          <w:lang w:val="pt-BR"/>
        </w:rPr>
      </w:pPr>
    </w:p>
    <w:p w14:paraId="5C8FB929" w14:textId="77777777" w:rsidR="0099178B"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0BF4C17" w14:textId="77777777" w:rsidR="0099178B" w:rsidRDefault="0099178B">
      <w:pPr>
        <w:shd w:val="clear" w:color="auto" w:fill="FFFFFF"/>
        <w:spacing w:line="300" w:lineRule="atLeast"/>
        <w:jc w:val="both"/>
        <w:rPr>
          <w:rFonts w:ascii="Times New Roman" w:hAnsi="Times New Roman" w:cs="Times New Roman"/>
          <w:i/>
          <w:iCs/>
          <w:lang w:val="pt-BR"/>
        </w:rPr>
      </w:pPr>
    </w:p>
    <w:p w14:paraId="15D6BAF1"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69CE65F2" w14:textId="77777777" w:rsidR="0099178B"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2E29F02C"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19EF9A1C"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17F7DAA6"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A8BC7CE"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7F7CF7D5"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783CA9F3"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4A50CDFB" w14:textId="77777777" w:rsidR="0099178B" w:rsidRDefault="0099178B">
      <w:pPr>
        <w:jc w:val="both"/>
        <w:rPr>
          <w:rFonts w:ascii="Times New Roman" w:hAnsi="Times New Roman" w:cs="Times New Roman"/>
          <w:shd w:val="clear" w:color="auto" w:fill="FFFFFF"/>
          <w:lang w:val="pt-BR"/>
        </w:rPr>
      </w:pPr>
    </w:p>
    <w:p w14:paraId="18FAF605" w14:textId="77777777" w:rsidR="0099178B"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6EBCDD81" w14:textId="77777777" w:rsidR="0099178B"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5E8A86D6" w14:textId="77777777" w:rsidR="0099178B"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363AC05" w14:textId="77777777" w:rsidR="0099178B"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21CADAFD" w14:textId="77777777" w:rsidR="0099178B" w:rsidRDefault="0099178B">
      <w:pPr>
        <w:shd w:val="clear" w:color="auto" w:fill="FFFFFF"/>
        <w:spacing w:line="300" w:lineRule="atLeast"/>
        <w:jc w:val="both"/>
        <w:rPr>
          <w:rFonts w:ascii="Times New Roman" w:hAnsi="Times New Roman" w:cs="Times New Roman"/>
          <w:b/>
          <w:shd w:val="clear" w:color="auto" w:fill="FFFFFF"/>
          <w:lang w:val="pt-BR"/>
        </w:rPr>
      </w:pPr>
    </w:p>
    <w:p w14:paraId="7E3FE4F6" w14:textId="77777777" w:rsidR="0099178B"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743FB563" w14:textId="77777777" w:rsidR="0099178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4B1E9944" w14:textId="77777777" w:rsidR="0099178B"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6FEA9ABE"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63F7173" w14:textId="77777777" w:rsidR="0099178B"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1AEFF729" w14:textId="77777777" w:rsidR="0099178B"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2E9A415" w14:textId="77777777" w:rsidR="0099178B" w:rsidRDefault="0099178B">
      <w:pPr>
        <w:pStyle w:val="NormalWeb"/>
        <w:shd w:val="clear" w:color="auto" w:fill="FFFFFF"/>
        <w:spacing w:line="300" w:lineRule="atLeast"/>
        <w:jc w:val="both"/>
        <w:rPr>
          <w:shd w:val="clear" w:color="auto" w:fill="FFFFFF"/>
          <w:lang w:val="pt-BR"/>
        </w:rPr>
      </w:pPr>
    </w:p>
    <w:p w14:paraId="58487858" w14:textId="77777777" w:rsidR="0099178B"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6F3DA315"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2AA648AD" w14:textId="77777777" w:rsidR="0099178B"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483EEBFD" w14:textId="77777777" w:rsidR="0099178B"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30F02C44" w14:textId="77777777" w:rsidR="0099178B" w:rsidRDefault="0099178B">
      <w:pPr>
        <w:pStyle w:val="NormalWeb"/>
        <w:shd w:val="clear" w:color="auto" w:fill="FFFFFF"/>
        <w:spacing w:line="300" w:lineRule="atLeast"/>
        <w:jc w:val="both"/>
        <w:rPr>
          <w:lang w:val="pt-BR"/>
        </w:rPr>
      </w:pPr>
    </w:p>
    <w:p w14:paraId="08DF0100" w14:textId="77777777" w:rsidR="0099178B" w:rsidRDefault="0099178B">
      <w:pPr>
        <w:pStyle w:val="NormalWeb"/>
        <w:shd w:val="clear" w:color="auto" w:fill="FFFFFF"/>
        <w:spacing w:line="300" w:lineRule="atLeast"/>
        <w:jc w:val="both"/>
        <w:rPr>
          <w:lang w:val="pt-BR"/>
        </w:rPr>
      </w:pPr>
    </w:p>
    <w:p w14:paraId="6E361DBC" w14:textId="77777777" w:rsidR="0099178B"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D1FB31A" w14:textId="77777777" w:rsidR="0099178B"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3426C563" w14:textId="77777777" w:rsidR="0099178B"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4E6F31BE"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AD42A81" w14:textId="77777777" w:rsidR="0099178B"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586F6097" w14:textId="77777777" w:rsidR="0099178B"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43D976DE" w14:textId="77777777" w:rsidR="0099178B"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8B1FFB7" w14:textId="77777777" w:rsidR="0099178B" w:rsidRDefault="0099178B">
      <w:pPr>
        <w:jc w:val="both"/>
        <w:rPr>
          <w:rFonts w:ascii="Times New Roman" w:hAnsi="Times New Roman" w:cs="Times New Roman"/>
          <w:shd w:val="clear" w:color="auto" w:fill="FFFFFF"/>
          <w:lang w:val="pt-BR"/>
        </w:rPr>
      </w:pPr>
    </w:p>
    <w:p w14:paraId="2FABB386" w14:textId="77777777" w:rsidR="0099178B"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6912DD51" w14:textId="77777777" w:rsidR="0099178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3C14AC3" w14:textId="77777777" w:rsidR="0099178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795DE89D" w14:textId="77777777" w:rsidR="0099178B"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22B1BDB5" w14:textId="77777777" w:rsidR="0099178B" w:rsidRDefault="0099178B">
      <w:pPr>
        <w:pStyle w:val="NormalWeb"/>
        <w:shd w:val="clear" w:color="auto" w:fill="FFFFFF"/>
        <w:spacing w:line="300" w:lineRule="atLeast"/>
        <w:jc w:val="both"/>
        <w:rPr>
          <w:b/>
          <w:lang w:val="es-ES"/>
        </w:rPr>
      </w:pPr>
    </w:p>
    <w:p w14:paraId="17C7872C" w14:textId="77777777" w:rsidR="0099178B"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5C996239" w14:textId="77777777" w:rsidR="0099178B"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035A0A3D" w14:textId="77777777" w:rsidR="0099178B"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30477E5C" w14:textId="77777777" w:rsidR="0099178B" w:rsidRDefault="0099178B">
      <w:pPr>
        <w:pStyle w:val="NormalWeb"/>
        <w:shd w:val="clear" w:color="auto" w:fill="FFFFFF"/>
        <w:spacing w:line="300" w:lineRule="atLeast"/>
        <w:jc w:val="both"/>
        <w:rPr>
          <w:shd w:val="clear" w:color="auto" w:fill="FFFFFF"/>
          <w:lang w:val="es-ES"/>
        </w:rPr>
      </w:pPr>
    </w:p>
    <w:p w14:paraId="41C74BBD" w14:textId="77777777" w:rsidR="0099178B"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15B173F8" w14:textId="77777777" w:rsidR="0099178B"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53BAB08F" w14:textId="77777777" w:rsidR="0099178B"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C143205" w14:textId="77777777" w:rsidR="0099178B"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6DCFBC03" w14:textId="77777777" w:rsidR="0099178B"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56CA2E5" w14:textId="77777777" w:rsidR="0099178B" w:rsidRDefault="0099178B">
      <w:pPr>
        <w:pStyle w:val="NormalWeb"/>
        <w:shd w:val="clear" w:color="auto" w:fill="FFFFFF"/>
        <w:spacing w:line="300" w:lineRule="atLeast"/>
        <w:jc w:val="both"/>
        <w:rPr>
          <w:shd w:val="clear" w:color="auto" w:fill="FFFFFF"/>
          <w:lang w:val="it-IT"/>
        </w:rPr>
      </w:pPr>
    </w:p>
    <w:p w14:paraId="43B202EF" w14:textId="77777777" w:rsidR="0099178B" w:rsidRDefault="0099178B">
      <w:pPr>
        <w:pStyle w:val="NormalWeb"/>
        <w:shd w:val="clear" w:color="auto" w:fill="FFFFFF"/>
        <w:spacing w:line="300" w:lineRule="atLeast"/>
        <w:jc w:val="both"/>
        <w:rPr>
          <w:shd w:val="clear" w:color="auto" w:fill="FFFFFF"/>
          <w:lang w:val="it-IT"/>
        </w:rPr>
      </w:pPr>
    </w:p>
    <w:p w14:paraId="1F275934" w14:textId="77777777" w:rsidR="0099178B"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4395D337" w14:textId="77777777" w:rsidR="0099178B"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65D4CF14" w14:textId="77777777" w:rsidR="0099178B" w:rsidRDefault="0099178B">
      <w:pPr>
        <w:jc w:val="both"/>
        <w:rPr>
          <w:rFonts w:ascii="Times New Roman" w:hAnsi="Times New Roman" w:cs="Times New Roman"/>
          <w:b/>
          <w:lang w:val="it-IT"/>
        </w:rPr>
      </w:pPr>
    </w:p>
    <w:p w14:paraId="301913E6" w14:textId="77777777" w:rsidR="0099178B"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4D1D2C08" w14:textId="77777777" w:rsidR="0099178B"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732F01B3"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6D612536"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42DD8C1E"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48552C58"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069316D2"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53DF2A83"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336ED495"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3DDE2EAC"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0FB14E76"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201BAD68"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60D82C85"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6030DDEE"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4DBED7B7"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2D6662AB"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4BE41622"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0831F24B"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7F28D5D9"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5CA0E549"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2388FA50"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58F78BE7"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2BBF09A4"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5AE1A18F"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1CFFC1A5"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1AB4907D"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1C17D212"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58E2BB07"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0D2DE81E" w14:textId="77777777" w:rsidR="0099178B"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352E81F1"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543BD97C"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17134935"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59EC43F4"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57F7CF57"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58DA256E" w14:textId="77777777" w:rsidR="0099178B"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43DACB39"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3BB31084"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5F8D6461"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E50C191"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0B1EB9D6"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4CBF845"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10004B62"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765899AF" w14:textId="77777777" w:rsidR="0099178B"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400CB96C"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43323EF9"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79A6AF05"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0A95477C"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1BE40C7B"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16BF9983"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4F70ED5D"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3A4EDA28"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7E141468"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635FDEDA"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6FF541CF"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2EEAA2A1"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7A6DBAD9"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5EA61828" w14:textId="77777777" w:rsidR="0099178B"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24F9A427" w14:textId="77777777" w:rsidR="0099178B"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181B3C0B" w14:textId="77777777" w:rsidR="0099178B"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67DB3D99" w14:textId="77777777" w:rsidR="0099178B"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60D6FAFC" w14:textId="77777777" w:rsidR="0099178B"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32677EAC" w14:textId="77777777" w:rsidR="0099178B"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47736041" w14:textId="77777777" w:rsidR="0099178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30407A4D" w14:textId="77777777" w:rsidR="0099178B"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34A0A9E6" w14:textId="77777777" w:rsidR="0099178B"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12A2B2CD" w14:textId="77777777" w:rsidR="0099178B"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06B21893" w14:textId="77777777" w:rsidR="0099178B"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7965786B" w14:textId="77777777" w:rsidR="0099178B"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44C9A9D7" w14:textId="77777777" w:rsidR="0099178B" w:rsidRDefault="0099178B">
      <w:pPr>
        <w:ind w:firstLine="720"/>
        <w:jc w:val="both"/>
        <w:rPr>
          <w:rFonts w:ascii="Times New Roman" w:eastAsia="Times New Roman" w:hAnsi="Times New Roman" w:cs="Times New Roman"/>
          <w:bCs/>
          <w:lang w:val="ro-RO"/>
        </w:rPr>
      </w:pPr>
    </w:p>
    <w:p w14:paraId="07857872" w14:textId="77777777" w:rsidR="0099178B"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266A7100" w14:textId="77777777" w:rsidR="0099178B" w:rsidRDefault="0099178B">
      <w:pPr>
        <w:ind w:firstLine="720"/>
        <w:jc w:val="both"/>
        <w:rPr>
          <w:rFonts w:ascii="Times New Roman" w:eastAsia="Times New Roman" w:hAnsi="Times New Roman" w:cs="Times New Roman"/>
          <w:bCs/>
          <w:lang w:val="ro-RO"/>
        </w:rPr>
      </w:pPr>
    </w:p>
    <w:p w14:paraId="5C7DE0B2" w14:textId="77777777" w:rsidR="0099178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6421E261" w14:textId="77777777" w:rsidR="0099178B"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02F69BA7" w14:textId="77777777" w:rsidR="0099178B" w:rsidRDefault="0099178B">
      <w:pPr>
        <w:pStyle w:val="Listparagraf"/>
        <w:ind w:left="0" w:firstLineChars="150" w:firstLine="330"/>
        <w:jc w:val="both"/>
        <w:rPr>
          <w:rFonts w:ascii="Times New Roman" w:eastAsia="Times New Roman" w:hAnsi="Times New Roman"/>
          <w:bCs/>
          <w:sz w:val="22"/>
          <w:szCs w:val="22"/>
          <w:lang w:val="ro-RO"/>
        </w:rPr>
      </w:pPr>
    </w:p>
    <w:p w14:paraId="49BE052C" w14:textId="77777777" w:rsidR="0099178B" w:rsidRDefault="0099178B">
      <w:pPr>
        <w:pStyle w:val="Listparagraf"/>
        <w:ind w:left="0" w:firstLineChars="150" w:firstLine="330"/>
        <w:jc w:val="both"/>
        <w:rPr>
          <w:rFonts w:ascii="Times New Roman" w:eastAsia="Times New Roman" w:hAnsi="Times New Roman"/>
          <w:bCs/>
          <w:sz w:val="22"/>
          <w:szCs w:val="22"/>
          <w:lang w:val="ro-RO"/>
        </w:rPr>
      </w:pPr>
    </w:p>
    <w:p w14:paraId="19D948F9" w14:textId="77777777" w:rsidR="0099178B" w:rsidRDefault="0099178B">
      <w:pPr>
        <w:pStyle w:val="Listparagraf"/>
        <w:ind w:left="0" w:firstLineChars="150" w:firstLine="330"/>
        <w:jc w:val="both"/>
        <w:rPr>
          <w:rFonts w:ascii="Times New Roman" w:eastAsia="Times New Roman" w:hAnsi="Times New Roman"/>
          <w:bCs/>
          <w:sz w:val="22"/>
          <w:szCs w:val="22"/>
          <w:lang w:val="ro-RO"/>
        </w:rPr>
      </w:pPr>
    </w:p>
    <w:p w14:paraId="3FD136B9" w14:textId="77777777" w:rsidR="0099178B" w:rsidRDefault="0099178B">
      <w:pPr>
        <w:pStyle w:val="Listparagraf"/>
        <w:ind w:left="0" w:firstLineChars="150" w:firstLine="330"/>
        <w:jc w:val="both"/>
        <w:rPr>
          <w:rFonts w:ascii="Times New Roman" w:eastAsia="Times New Roman" w:hAnsi="Times New Roman"/>
          <w:bCs/>
          <w:sz w:val="22"/>
          <w:szCs w:val="22"/>
          <w:lang w:val="ro-RO"/>
        </w:rPr>
      </w:pPr>
    </w:p>
    <w:p w14:paraId="582D2EDF" w14:textId="77777777" w:rsidR="0099178B"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586C0EC8" w14:textId="77777777" w:rsidR="0099178B"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447FEC77" w14:textId="77777777" w:rsidR="0099178B" w:rsidRDefault="00000000">
      <w:pPr>
        <w:pStyle w:val="Listparagraf"/>
        <w:ind w:leftChars="151" w:left="362" w:firstLineChars="2193" w:firstLine="482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7A9F7AF3" w14:textId="77777777" w:rsidR="0099178B" w:rsidRDefault="0099178B">
      <w:pPr>
        <w:rPr>
          <w:rFonts w:ascii="Times New Roman" w:hAnsi="Times New Roman" w:cs="Times New Roman"/>
          <w:sz w:val="22"/>
          <w:szCs w:val="22"/>
        </w:rPr>
      </w:pPr>
    </w:p>
    <w:p w14:paraId="533CC7CB" w14:textId="77777777" w:rsidR="0099178B" w:rsidRDefault="00000000">
      <w:r>
        <w:rPr>
          <w:rFonts w:ascii="Times New Roman" w:eastAsia="Times New Roman" w:hAnsi="Times New Roman" w:cs="Times New Roman"/>
          <w:bCs/>
          <w:lang w:val="ro-RO"/>
        </w:rPr>
        <w:t xml:space="preserve"> </w:t>
      </w:r>
    </w:p>
    <w:sectPr w:rsidR="0099178B">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2929" w14:textId="77777777" w:rsidR="00AA49E8" w:rsidRDefault="00AA49E8">
      <w:r>
        <w:separator/>
      </w:r>
    </w:p>
  </w:endnote>
  <w:endnote w:type="continuationSeparator" w:id="0">
    <w:p w14:paraId="71A49A36" w14:textId="77777777" w:rsidR="00AA49E8" w:rsidRDefault="00AA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56F2" w14:textId="77777777" w:rsidR="0099178B"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64833B75" w14:textId="77777777" w:rsidR="0099178B"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98CE487" w14:textId="77777777" w:rsidR="0099178B"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4D27CD88" w14:textId="77777777" w:rsidR="0099178B" w:rsidRDefault="00000000">
    <w:pPr>
      <w:pStyle w:val="Subsol"/>
    </w:pPr>
    <w:r>
      <w:rPr>
        <w:noProof/>
      </w:rPr>
      <mc:AlternateContent>
        <mc:Choice Requires="wps">
          <w:drawing>
            <wp:anchor distT="0" distB="0" distL="114300" distR="114300" simplePos="0" relativeHeight="251659264" behindDoc="0" locked="0" layoutInCell="1" allowOverlap="1" wp14:anchorId="0C232162" wp14:editId="3AC46E04">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D58E3" w14:textId="77777777" w:rsidR="0099178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23216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CBD58E3" w14:textId="77777777" w:rsidR="0099178B"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6E4B" w14:textId="77777777" w:rsidR="00AA49E8" w:rsidRDefault="00AA49E8">
      <w:r>
        <w:separator/>
      </w:r>
    </w:p>
  </w:footnote>
  <w:footnote w:type="continuationSeparator" w:id="0">
    <w:p w14:paraId="2C99AC14" w14:textId="77777777" w:rsidR="00AA49E8" w:rsidRDefault="00AA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CC1F" w14:textId="77777777" w:rsidR="0099178B"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5C5CFE01" wp14:editId="76894B85">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647E7329" w14:textId="77777777" w:rsidR="0099178B"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6214EB0C" w14:textId="77777777" w:rsidR="0099178B" w:rsidRDefault="0099178B">
    <w:pPr>
      <w:pStyle w:val="Antet"/>
    </w:pPr>
  </w:p>
  <w:p w14:paraId="578A0E90" w14:textId="77777777" w:rsidR="0099178B" w:rsidRDefault="0099178B">
    <w:pPr>
      <w:pStyle w:val="Antet"/>
    </w:pPr>
  </w:p>
  <w:p w14:paraId="665D9708" w14:textId="77777777" w:rsidR="0099178B" w:rsidRDefault="0099178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0217062">
    <w:abstractNumId w:val="2"/>
  </w:num>
  <w:num w:numId="2" w16cid:durableId="848058564">
    <w:abstractNumId w:val="1"/>
  </w:num>
  <w:num w:numId="3" w16cid:durableId="525826365">
    <w:abstractNumId w:val="3"/>
  </w:num>
  <w:num w:numId="4" w16cid:durableId="105665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99178B"/>
    <w:rsid w:val="00AA49E8"/>
    <w:rsid w:val="00FB26A2"/>
    <w:rsid w:val="012E5E7C"/>
    <w:rsid w:val="01AD2D1B"/>
    <w:rsid w:val="02146E64"/>
    <w:rsid w:val="02330FCB"/>
    <w:rsid w:val="02E865AB"/>
    <w:rsid w:val="0325423C"/>
    <w:rsid w:val="042D306A"/>
    <w:rsid w:val="042D3C84"/>
    <w:rsid w:val="04881A41"/>
    <w:rsid w:val="0559058C"/>
    <w:rsid w:val="07313BEE"/>
    <w:rsid w:val="079A3C39"/>
    <w:rsid w:val="07D04C00"/>
    <w:rsid w:val="089A62D6"/>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8AA37ED"/>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A331C4C"/>
    <w:rsid w:val="3B102213"/>
    <w:rsid w:val="3C7C3A8F"/>
    <w:rsid w:val="3D664F3F"/>
    <w:rsid w:val="3DDB4332"/>
    <w:rsid w:val="3ECE4EBF"/>
    <w:rsid w:val="3F993FB6"/>
    <w:rsid w:val="409C0D84"/>
    <w:rsid w:val="410D0179"/>
    <w:rsid w:val="41200174"/>
    <w:rsid w:val="41335BDC"/>
    <w:rsid w:val="421A23AD"/>
    <w:rsid w:val="42E45EE2"/>
    <w:rsid w:val="4373338E"/>
    <w:rsid w:val="447D73EA"/>
    <w:rsid w:val="44BE57E8"/>
    <w:rsid w:val="44C2018A"/>
    <w:rsid w:val="45CA5B98"/>
    <w:rsid w:val="461C207E"/>
    <w:rsid w:val="46CA112D"/>
    <w:rsid w:val="49C34785"/>
    <w:rsid w:val="4BB952F9"/>
    <w:rsid w:val="4D3145DE"/>
    <w:rsid w:val="4EE27EB0"/>
    <w:rsid w:val="513A4458"/>
    <w:rsid w:val="53C97ADC"/>
    <w:rsid w:val="544D5E10"/>
    <w:rsid w:val="56BF5253"/>
    <w:rsid w:val="58272696"/>
    <w:rsid w:val="59472B8C"/>
    <w:rsid w:val="5AE975C3"/>
    <w:rsid w:val="5B1F3371"/>
    <w:rsid w:val="5C3A2F95"/>
    <w:rsid w:val="5D2B0C82"/>
    <w:rsid w:val="5D822DB1"/>
    <w:rsid w:val="61E948EB"/>
    <w:rsid w:val="643D4614"/>
    <w:rsid w:val="655970F4"/>
    <w:rsid w:val="65A305D5"/>
    <w:rsid w:val="661F2610"/>
    <w:rsid w:val="69A50E73"/>
    <w:rsid w:val="69D22CB0"/>
    <w:rsid w:val="6AAB54F3"/>
    <w:rsid w:val="6AFC0A3D"/>
    <w:rsid w:val="6C43616F"/>
    <w:rsid w:val="6D5A1EF6"/>
    <w:rsid w:val="6E3B2B5F"/>
    <w:rsid w:val="6E88573B"/>
    <w:rsid w:val="6FE54384"/>
    <w:rsid w:val="706F23AD"/>
    <w:rsid w:val="7156619C"/>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C3431"/>
  <w15:docId w15:val="{23FCE488-EE61-4AEC-A3C7-EBC47594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13776</Words>
  <Characters>78526</Characters>
  <Application>Microsoft Office Word</Application>
  <DocSecurity>0</DocSecurity>
  <Lines>654</Lines>
  <Paragraphs>184</Paragraphs>
  <ScaleCrop>false</ScaleCrop>
  <Company/>
  <LinksUpToDate>false</LinksUpToDate>
  <CharactersWithSpaces>92118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